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747E" w14:textId="77777777" w:rsidR="009C209D" w:rsidRPr="009C209D" w:rsidRDefault="009C209D" w:rsidP="009C209D">
      <w:pPr>
        <w:outlineLvl w:val="0"/>
        <w:rPr>
          <w:b/>
          <w:bCs/>
          <w:lang w:val="nn-NO" w:eastAsia="nb-NO"/>
        </w:rPr>
      </w:pPr>
      <w:proofErr w:type="spellStart"/>
      <w:r w:rsidRPr="009C209D">
        <w:rPr>
          <w:b/>
          <w:bCs/>
          <w:lang w:val="nn-NO" w:eastAsia="nb-NO"/>
        </w:rPr>
        <w:t>Nyhetsbrev</w:t>
      </w:r>
      <w:proofErr w:type="spellEnd"/>
      <w:r w:rsidRPr="009C209D">
        <w:rPr>
          <w:b/>
          <w:bCs/>
          <w:lang w:val="nn-NO" w:eastAsia="nb-NO"/>
        </w:rPr>
        <w:t xml:space="preserve"> Retreat i Nidaros nr. 4 2022</w:t>
      </w:r>
    </w:p>
    <w:p w14:paraId="32BDDBE0" w14:textId="77777777" w:rsidR="009C209D" w:rsidRPr="009C209D" w:rsidRDefault="009C209D" w:rsidP="009C209D">
      <w:pPr>
        <w:rPr>
          <w:lang w:val="nn-NO"/>
        </w:rPr>
      </w:pPr>
    </w:p>
    <w:p w14:paraId="38A8E802" w14:textId="77777777" w:rsidR="009C209D" w:rsidRDefault="009C209D" w:rsidP="009C209D">
      <w:r>
        <w:t xml:space="preserve">Marit Skartveit leder det omfattende retreatarbeidet i norske fengsel. </w:t>
      </w:r>
    </w:p>
    <w:p w14:paraId="42D96114" w14:textId="77777777" w:rsidR="009C209D" w:rsidRDefault="009C209D" w:rsidP="009C209D">
      <w:r>
        <w:t>Onsdag 9. november kl. 20 i Berg kirke innleder hun om det sterke fellesskapet</w:t>
      </w:r>
    </w:p>
    <w:p w14:paraId="286E19A1" w14:textId="77777777" w:rsidR="009C209D" w:rsidRDefault="009C209D" w:rsidP="009C209D">
      <w:r>
        <w:t>som skapes når innsatte og medvandrere lever sammen gjennom en stille retreat. Sjekk lenken.</w:t>
      </w:r>
    </w:p>
    <w:p w14:paraId="22D9F567" w14:textId="77777777" w:rsidR="009C209D" w:rsidRDefault="009C209D" w:rsidP="009C209D">
      <w:hyperlink r:id="rId4" w:history="1">
        <w:r>
          <w:rPr>
            <w:rStyle w:val="Hyperkobling"/>
          </w:rPr>
          <w:t>https://kirken.no/globalassets/fellesrad/trondheim/menigheter/berg/illustrasjoner/20221102_195846.mp4</w:t>
        </w:r>
      </w:hyperlink>
    </w:p>
    <w:p w14:paraId="1EA847F0" w14:textId="77777777" w:rsidR="009C209D" w:rsidRDefault="009C209D" w:rsidP="009C209D">
      <w:r>
        <w:t xml:space="preserve">Torsdag 10. november kl. 12 på tematreff i Strindheim kirke spør Marit: Virker soning i fengsel? </w:t>
      </w:r>
    </w:p>
    <w:p w14:paraId="38DC7BA9" w14:textId="77777777" w:rsidR="009C209D" w:rsidRDefault="009C209D" w:rsidP="009C209D">
      <w:r>
        <w:t>Hva skjer når mennesker som har begått alvorlige forbrytelser får mulighet til å arbeide med sitt eget liv?</w:t>
      </w:r>
    </w:p>
    <w:p w14:paraId="7D80C215" w14:textId="77777777" w:rsidR="009C209D" w:rsidRDefault="009C209D" w:rsidP="009C209D"/>
    <w:p w14:paraId="4FA2889A" w14:textId="77777777" w:rsidR="009C209D" w:rsidRDefault="009C209D" w:rsidP="009C209D">
      <w:r>
        <w:t xml:space="preserve">Vedlagt brosjyre presenter veiledningstilbudet Forum for åndelige veiledere gir. </w:t>
      </w:r>
    </w:p>
    <w:p w14:paraId="295F6838" w14:textId="77777777" w:rsidR="009C209D" w:rsidRDefault="009C209D" w:rsidP="009C209D">
      <w:r>
        <w:t>Les det: Veiledning favner bredt; kanskje aktuelt for deg også. 10 ulike veiledere å velge mellom.</w:t>
      </w:r>
    </w:p>
    <w:p w14:paraId="4C2DF1E0" w14:textId="77777777" w:rsidR="009C209D" w:rsidRDefault="009C209D" w:rsidP="009C209D">
      <w:pPr>
        <w:rPr>
          <w:i/>
          <w:iCs/>
        </w:rPr>
      </w:pPr>
      <w:r>
        <w:t>«</w:t>
      </w:r>
      <w:r>
        <w:rPr>
          <w:i/>
          <w:iCs/>
        </w:rPr>
        <w:t>Samtalen er din tid til å ta opp det som er viktig for deg. Sammen leter vi etter hvordan Gud/kjærligheten beveger seg i livet ditt».</w:t>
      </w:r>
    </w:p>
    <w:p w14:paraId="19A50DCC" w14:textId="77777777" w:rsidR="009C209D" w:rsidRDefault="009C209D" w:rsidP="009C209D">
      <w:r>
        <w:t>Spre gjerne brosjyren.</w:t>
      </w:r>
    </w:p>
    <w:p w14:paraId="6C0F0267" w14:textId="77777777" w:rsidR="009C209D" w:rsidRDefault="009C209D" w:rsidP="009C209D"/>
    <w:p w14:paraId="16DC2B92" w14:textId="77777777" w:rsidR="009C209D" w:rsidRDefault="009C209D" w:rsidP="009C209D">
      <w:r>
        <w:t>12. november er siste Ved elvebredden i år. Legger ved datoene for 2023.</w:t>
      </w:r>
    </w:p>
    <w:p w14:paraId="17804726" w14:textId="77777777" w:rsidR="009C209D" w:rsidRDefault="009C209D" w:rsidP="009C209D"/>
    <w:p w14:paraId="2F363EBE" w14:textId="77777777" w:rsidR="009C209D" w:rsidRDefault="009C209D" w:rsidP="009C209D">
      <w:r>
        <w:t xml:space="preserve">NB: Oppstart lokal Areopagos-gruppe tirsdag 29. november kl. 19 i Hoeggen kirke. </w:t>
      </w:r>
    </w:p>
    <w:p w14:paraId="4F11D2DE" w14:textId="77777777" w:rsidR="009C209D" w:rsidRDefault="009C209D" w:rsidP="009C209D">
      <w:pPr>
        <w:rPr>
          <w:i/>
          <w:iCs/>
        </w:rPr>
      </w:pPr>
      <w:r>
        <w:rPr>
          <w:i/>
          <w:iCs/>
        </w:rPr>
        <w:t>«Vi søker sannhet, skjønnhet og spiritualitet gjennom trospraksis, dialog og fordypning».</w:t>
      </w:r>
    </w:p>
    <w:p w14:paraId="79D3724D" w14:textId="77777777" w:rsidR="009C209D" w:rsidRDefault="009C209D" w:rsidP="009C209D">
      <w:pPr>
        <w:rPr>
          <w:i/>
          <w:iCs/>
        </w:rPr>
      </w:pPr>
    </w:p>
    <w:p w14:paraId="3FD4E424" w14:textId="77777777" w:rsidR="009C209D" w:rsidRDefault="009C209D" w:rsidP="009C209D">
      <w:r>
        <w:t xml:space="preserve">Nå er det det tid for å melde seg Retretten på </w:t>
      </w:r>
      <w:proofErr w:type="spellStart"/>
      <w:r>
        <w:t>Birgittaklosteret</w:t>
      </w:r>
      <w:proofErr w:type="spellEnd"/>
      <w:r>
        <w:t xml:space="preserve"> 9. (10)- 12. februar. Et samarbeid mellom Retreat i Nidaros og </w:t>
      </w:r>
      <w:proofErr w:type="spellStart"/>
      <w:r>
        <w:t>Birgittaklosteret</w:t>
      </w:r>
      <w:proofErr w:type="spellEnd"/>
      <w:r>
        <w:t xml:space="preserve">. Katolsk og luthersk messe, tidebønner, bibelmeditasjon, mulighet til samtale. Alt dette i vakre omgivelser preget av stillhet. </w:t>
      </w:r>
    </w:p>
    <w:p w14:paraId="65410FC5" w14:textId="77777777" w:rsidR="009C209D" w:rsidRDefault="009C209D" w:rsidP="009C209D"/>
    <w:p w14:paraId="0C06D87A" w14:textId="77777777" w:rsidR="009C209D" w:rsidRDefault="009C209D" w:rsidP="009C209D">
      <w:r>
        <w:t xml:space="preserve">Retreat i hverdagen blir 5.-9. mars 2023. Sett av datoene. Dette er retreaten de aller fleste har tid til. </w:t>
      </w:r>
    </w:p>
    <w:p w14:paraId="7DAB86F9" w14:textId="77777777" w:rsidR="009C209D" w:rsidRDefault="009C209D" w:rsidP="009C209D"/>
    <w:p w14:paraId="386609AD" w14:textId="77777777" w:rsidR="009C209D" w:rsidRDefault="009C209D" w:rsidP="009C209D">
      <w:r>
        <w:t xml:space="preserve">Retreaten for kirkelig tilsatte blir på Lia blir 9.-12. januar. </w:t>
      </w:r>
    </w:p>
    <w:p w14:paraId="3D8DF835" w14:textId="77777777" w:rsidR="009C209D" w:rsidRDefault="009C209D" w:rsidP="009C209D"/>
    <w:p w14:paraId="0A77D23D" w14:textId="77777777" w:rsidR="009C209D" w:rsidRPr="009C209D" w:rsidRDefault="009C209D" w:rsidP="009C209D">
      <w:pPr>
        <w:rPr>
          <w:i/>
          <w:iCs/>
          <w:lang w:val="sv-SE"/>
        </w:rPr>
      </w:pPr>
      <w:r w:rsidRPr="009C209D">
        <w:rPr>
          <w:lang w:val="sv-SE"/>
        </w:rPr>
        <w:t>Med Karin Boye ber vi:</w:t>
      </w:r>
      <w:r w:rsidRPr="009C209D">
        <w:rPr>
          <w:lang w:val="sv-SE"/>
        </w:rPr>
        <w:br/>
      </w:r>
      <w:r w:rsidRPr="009C209D">
        <w:rPr>
          <w:i/>
          <w:iCs/>
          <w:lang w:val="sv-SE"/>
        </w:rPr>
        <w:t>Du får lyfta, du får bära,</w:t>
      </w:r>
    </w:p>
    <w:p w14:paraId="31C91E7D" w14:textId="77777777" w:rsidR="009C209D" w:rsidRPr="009C209D" w:rsidRDefault="009C209D" w:rsidP="009C209D">
      <w:pPr>
        <w:rPr>
          <w:i/>
          <w:iCs/>
          <w:lang w:val="sv-SE"/>
        </w:rPr>
      </w:pPr>
      <w:r w:rsidRPr="009C209D">
        <w:rPr>
          <w:i/>
          <w:iCs/>
          <w:lang w:val="sv-SE"/>
        </w:rPr>
        <w:t>Jag kan bara allting lämna.</w:t>
      </w:r>
    </w:p>
    <w:p w14:paraId="0BA38152" w14:textId="77777777" w:rsidR="009C209D" w:rsidRPr="009C209D" w:rsidRDefault="009C209D" w:rsidP="009C209D">
      <w:pPr>
        <w:rPr>
          <w:i/>
          <w:iCs/>
          <w:lang w:val="sv-SE"/>
        </w:rPr>
      </w:pPr>
      <w:r w:rsidRPr="009C209D">
        <w:rPr>
          <w:i/>
          <w:iCs/>
          <w:lang w:val="sv-SE"/>
        </w:rPr>
        <w:t>Tag mig, led mig, var mig nära!</w:t>
      </w:r>
    </w:p>
    <w:p w14:paraId="1AA4ED73" w14:textId="77777777" w:rsidR="009C209D" w:rsidRPr="009C209D" w:rsidRDefault="009C209D" w:rsidP="009C209D">
      <w:pPr>
        <w:rPr>
          <w:i/>
          <w:iCs/>
          <w:lang w:val="sv-SE"/>
        </w:rPr>
      </w:pPr>
      <w:r w:rsidRPr="009C209D">
        <w:rPr>
          <w:i/>
          <w:iCs/>
          <w:lang w:val="sv-SE"/>
        </w:rPr>
        <w:t>Ske mig vad du sen må ämna!</w:t>
      </w:r>
    </w:p>
    <w:p w14:paraId="44361345" w14:textId="77777777" w:rsidR="009C209D" w:rsidRDefault="009C209D" w:rsidP="009C209D">
      <w:pPr>
        <w:rPr>
          <w:i/>
          <w:iCs/>
        </w:rPr>
      </w:pPr>
      <w:r>
        <w:rPr>
          <w:i/>
          <w:iCs/>
        </w:rPr>
        <w:t>(824 Norsk salmebok 2013)</w:t>
      </w:r>
    </w:p>
    <w:p w14:paraId="339A7368" w14:textId="77777777" w:rsidR="000537AB" w:rsidRDefault="000537AB"/>
    <w:sectPr w:rsidR="0005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D"/>
    <w:rsid w:val="000537AB"/>
    <w:rsid w:val="008D667E"/>
    <w:rsid w:val="009C209D"/>
    <w:rsid w:val="00D43E8B"/>
    <w:rsid w:val="00E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340"/>
  <w15:chartTrackingRefBased/>
  <w15:docId w15:val="{A6D5FB48-0B47-4BB4-84A9-37D9D7F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9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C20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kirken.no%2Fglobalassets%2Ffellesrad%2Ftrondheim%2Fmenigheter%2Fberg%2Fillustrasjoner%2F20221102_195846.mp4&amp;data=05%7C01%7CTG749%40kirken.no%7Cf3df95d4663a4124b8fe08dac1bb522f%7C512024a486854f03808614a61730e817%7C1%7C0%7C638035307835569145%7CUnknown%7CTWFpbGZsb3d8eyJWIjoiMC4wLjAwMDAiLCJQIjoiV2luMzIiLCJBTiI6Ik1haWwiLCJXVCI6Mn0%3D%7C3000%7C%7C%7C&amp;sdata=LMDFoIP19aJ3dANLTucssdNA0kfZbvw2gWwp9hAySVI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Gullaksen</dc:creator>
  <cp:keywords/>
  <dc:description/>
  <cp:lastModifiedBy>Tone Gullaksen</cp:lastModifiedBy>
  <cp:revision>1</cp:revision>
  <dcterms:created xsi:type="dcterms:W3CDTF">2022-11-10T11:55:00Z</dcterms:created>
  <dcterms:modified xsi:type="dcterms:W3CDTF">2022-11-10T11:58:00Z</dcterms:modified>
</cp:coreProperties>
</file>