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0F60" w14:textId="4421FAC6" w:rsidR="003109FA" w:rsidRDefault="00241D9A" w:rsidP="005D0DE9">
      <w:pPr>
        <w:pStyle w:val="Overskrift1"/>
      </w:pPr>
      <w:r>
        <w:t>Protokoll</w:t>
      </w:r>
      <w:r w:rsidR="005D0DE9">
        <w:t xml:space="preserve"> </w:t>
      </w:r>
      <w:r>
        <w:t>Nesodden menighetsrådsmøte</w:t>
      </w:r>
    </w:p>
    <w:p w14:paraId="059D8ED3" w14:textId="77777777" w:rsidR="003109FA" w:rsidRDefault="003109FA" w:rsidP="003109F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5"/>
        <w:gridCol w:w="7316"/>
      </w:tblGrid>
      <w:tr w:rsidR="00493CC8" w:rsidRPr="00E21B5E" w14:paraId="31EF8603" w14:textId="77777777" w:rsidTr="00EF7D41">
        <w:tc>
          <w:tcPr>
            <w:tcW w:w="1745" w:type="dxa"/>
            <w:shd w:val="clear" w:color="auto" w:fill="FFC4C4" w:themeFill="accent1" w:themeFillTint="33"/>
          </w:tcPr>
          <w:p w14:paraId="572484DE" w14:textId="77777777" w:rsidR="00493CC8" w:rsidRPr="00E21B5E" w:rsidRDefault="00493CC8" w:rsidP="00EF7D41">
            <w:pPr>
              <w:rPr>
                <w:sz w:val="24"/>
                <w:szCs w:val="24"/>
              </w:rPr>
            </w:pPr>
            <w:r w:rsidRPr="00E21B5E">
              <w:rPr>
                <w:sz w:val="24"/>
                <w:szCs w:val="24"/>
              </w:rPr>
              <w:t>Møtedato:</w:t>
            </w:r>
          </w:p>
        </w:tc>
        <w:tc>
          <w:tcPr>
            <w:tcW w:w="7317" w:type="dxa"/>
          </w:tcPr>
          <w:p w14:paraId="2F0A1C61" w14:textId="1EB977F7" w:rsidR="00493CC8" w:rsidRPr="00E21B5E" w:rsidRDefault="00622B5F" w:rsidP="00EF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23.10.2023 Fellesmøte med gammelt og nytt menighetsråd</w:t>
            </w:r>
          </w:p>
        </w:tc>
      </w:tr>
      <w:tr w:rsidR="00493CC8" w:rsidRPr="00E21B5E" w14:paraId="460CBE75" w14:textId="77777777" w:rsidTr="00EF7D41">
        <w:tc>
          <w:tcPr>
            <w:tcW w:w="1745" w:type="dxa"/>
            <w:shd w:val="clear" w:color="auto" w:fill="FFC4C4" w:themeFill="accent1" w:themeFillTint="33"/>
          </w:tcPr>
          <w:p w14:paraId="4CF4F396" w14:textId="77777777" w:rsidR="00493CC8" w:rsidRPr="00E21B5E" w:rsidRDefault="00493CC8" w:rsidP="00EF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Møtested:</w:t>
            </w:r>
          </w:p>
        </w:tc>
        <w:tc>
          <w:tcPr>
            <w:tcW w:w="7317" w:type="dxa"/>
          </w:tcPr>
          <w:p w14:paraId="6C319ACE" w14:textId="24BC45C7" w:rsidR="00493CC8" w:rsidRPr="00E21B5E" w:rsidRDefault="008D2F47" w:rsidP="00EF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Nesodden menighetshus</w:t>
            </w:r>
          </w:p>
        </w:tc>
      </w:tr>
      <w:tr w:rsidR="00493CC8" w:rsidRPr="00E21B5E" w14:paraId="3753D88D" w14:textId="77777777" w:rsidTr="00EF7D41">
        <w:tc>
          <w:tcPr>
            <w:tcW w:w="1745" w:type="dxa"/>
            <w:shd w:val="clear" w:color="auto" w:fill="FFC4C4" w:themeFill="accent1" w:themeFillTint="33"/>
          </w:tcPr>
          <w:p w14:paraId="71F35E73" w14:textId="77777777" w:rsidR="00493CC8" w:rsidRDefault="00493CC8" w:rsidP="00EF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Møtetid:</w:t>
            </w:r>
          </w:p>
        </w:tc>
        <w:tc>
          <w:tcPr>
            <w:tcW w:w="7317" w:type="dxa"/>
          </w:tcPr>
          <w:p w14:paraId="207B5AB7" w14:textId="2236680B" w:rsidR="00493CC8" w:rsidRDefault="008D2F47" w:rsidP="00EF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</w:tr>
      <w:tr w:rsidR="00277E1A" w:rsidRPr="00E21B5E" w14:paraId="32DF4B31" w14:textId="77777777" w:rsidTr="00EF7D41">
        <w:tc>
          <w:tcPr>
            <w:tcW w:w="1745" w:type="dxa"/>
            <w:shd w:val="clear" w:color="auto" w:fill="FFC4C4" w:themeFill="accent1" w:themeFillTint="33"/>
          </w:tcPr>
          <w:p w14:paraId="71346234" w14:textId="2A6070A1" w:rsidR="00277E1A" w:rsidRDefault="00277E1A" w:rsidP="00EF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</w:t>
            </w:r>
          </w:p>
        </w:tc>
        <w:tc>
          <w:tcPr>
            <w:tcW w:w="7317" w:type="dxa"/>
          </w:tcPr>
          <w:p w14:paraId="01A85C08" w14:textId="18D236CC" w:rsidR="00277E1A" w:rsidRDefault="00277E1A" w:rsidP="00EF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Halvor Håkanes</w:t>
            </w:r>
          </w:p>
        </w:tc>
      </w:tr>
    </w:tbl>
    <w:p w14:paraId="0ADD6E2E" w14:textId="77777777" w:rsidR="00E96688" w:rsidRDefault="00E96688" w:rsidP="003109FA"/>
    <w:p w14:paraId="4C9E71DF" w14:textId="77777777" w:rsidR="008C02AE" w:rsidRPr="003109FA" w:rsidRDefault="008C02AE" w:rsidP="003109FA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788"/>
        <w:gridCol w:w="1040"/>
        <w:gridCol w:w="1060"/>
      </w:tblGrid>
      <w:tr w:rsidR="00E96688" w:rsidRPr="00630A32" w14:paraId="378F5898" w14:textId="77777777" w:rsidTr="00976FDD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37B014" w14:textId="77777777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A32">
              <w:rPr>
                <w:rFonts w:ascii="Arial" w:eastAsia="Times New Roman" w:hAnsi="Arial" w:cs="Arial"/>
                <w:color w:val="000000"/>
              </w:rPr>
              <w:t>Navn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6AC00A" w14:textId="77777777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A32">
              <w:rPr>
                <w:rFonts w:ascii="Arial" w:eastAsia="Times New Roman" w:hAnsi="Arial" w:cs="Arial"/>
                <w:color w:val="000000"/>
              </w:rPr>
              <w:t>rolle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561221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0A32">
              <w:rPr>
                <w:rFonts w:ascii="Arial" w:eastAsia="Times New Roman" w:hAnsi="Arial" w:cs="Arial"/>
                <w:color w:val="000000"/>
              </w:rPr>
              <w:t>Til stede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02554E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0A32">
              <w:rPr>
                <w:rFonts w:ascii="Arial" w:eastAsia="Times New Roman" w:hAnsi="Arial" w:cs="Arial"/>
                <w:color w:val="000000"/>
              </w:rPr>
              <w:t>Ikke til stede</w:t>
            </w:r>
          </w:p>
        </w:tc>
      </w:tr>
      <w:tr w:rsidR="000151A9" w:rsidRPr="00630A32" w14:paraId="425C68DE" w14:textId="77777777" w:rsidTr="00CF4A83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68F18" w14:textId="7100A9F8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Halvor Håkanes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C5752" w14:textId="119DEBEC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EC932" w14:textId="2E3F3DE4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45EC" w14:textId="77777777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51A9" w:rsidRPr="00630A32" w14:paraId="06FA404B" w14:textId="77777777" w:rsidTr="00CF4A83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E97B" w14:textId="56CF6109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Inger Johanne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Hokholt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Bjerve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15E9" w14:textId="36D918FB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Nestleder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59CB" w14:textId="4B361DA2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ABE5" w14:textId="77777777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51A9" w:rsidRPr="00630A32" w14:paraId="36F82451" w14:textId="77777777" w:rsidTr="00CF4A83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3764" w14:textId="37FB8802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Gry Skurdal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CF5E" w14:textId="3E025561" w:rsidR="000151A9" w:rsidRPr="00630A32" w:rsidRDefault="00F94CA2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Medlem, </w:t>
            </w:r>
            <w:r w:rsidR="000151A9">
              <w:rPr>
                <w:rFonts w:ascii="Arial" w:eastAsia="Times New Roman" w:hAnsi="Arial" w:cs="Arial"/>
                <w:color w:val="000000"/>
              </w:rPr>
              <w:t>Representant NKF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3366" w14:textId="7DE80BD2" w:rsidR="000151A9" w:rsidRPr="00630A32" w:rsidRDefault="0054555B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9969" w14:textId="77777777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51A9" w:rsidRPr="00630A32" w14:paraId="08678DA2" w14:textId="77777777" w:rsidTr="00CF4A83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02BA" w14:textId="54A34808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Bente Parman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8876" w14:textId="2CA328B2" w:rsidR="000151A9" w:rsidRPr="00630A32" w:rsidRDefault="00F94CA2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Medlem, </w:t>
            </w:r>
            <w:r w:rsidR="000151A9">
              <w:rPr>
                <w:rFonts w:ascii="Arial" w:eastAsia="Times New Roman" w:hAnsi="Arial" w:cs="Arial"/>
                <w:color w:val="000000"/>
              </w:rPr>
              <w:t>Representant NKF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1079" w14:textId="4A1A6E5A" w:rsidR="000151A9" w:rsidRPr="00630A32" w:rsidRDefault="0054555B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EA98" w14:textId="77777777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51A9" w:rsidRPr="00630A32" w14:paraId="02002EA7" w14:textId="77777777" w:rsidTr="00CF4A83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12D1D" w14:textId="24DA2210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Hans Jürgen Schorre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59EC" w14:textId="49D63DBA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Varamedlem, SEKRETÆR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288E6" w14:textId="73083E4C" w:rsidR="000151A9" w:rsidRPr="00630A32" w:rsidRDefault="0054555B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DB6A" w14:textId="77777777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51A9" w:rsidRPr="00630A32" w14:paraId="66C6902D" w14:textId="77777777" w:rsidTr="00CF4A83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46E5" w14:textId="56E13CF8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Hilde Strøm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BCD55" w14:textId="78047E44" w:rsidR="000151A9" w:rsidRPr="00630A32" w:rsidRDefault="00F94CA2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varam</w:t>
            </w:r>
            <w:r w:rsidR="000151A9">
              <w:rPr>
                <w:rFonts w:ascii="Arial" w:eastAsia="Times New Roman" w:hAnsi="Arial" w:cs="Arial"/>
                <w:color w:val="000000"/>
              </w:rPr>
              <w:t>edlem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FF62" w14:textId="5C5E3B35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33B5" w14:textId="77777777" w:rsidR="000151A9" w:rsidRPr="00630A32" w:rsidRDefault="000151A9" w:rsidP="000151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51A9" w:rsidRPr="00630A32" w14:paraId="1BF6FE44" w14:textId="77777777" w:rsidTr="00CF4A83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FDFD" w14:textId="44A4705D" w:rsidR="000151A9" w:rsidRPr="00630A32" w:rsidRDefault="000151A9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Even Falkenberg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C57A" w14:textId="48F4FB5D" w:rsidR="000151A9" w:rsidRPr="00630A32" w:rsidRDefault="00F94CA2" w:rsidP="000151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varam</w:t>
            </w:r>
            <w:r w:rsidR="000151A9">
              <w:rPr>
                <w:rFonts w:ascii="Arial" w:eastAsia="Times New Roman" w:hAnsi="Arial" w:cs="Arial"/>
                <w:color w:val="000000"/>
              </w:rPr>
              <w:t>edlem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A8BF" w14:textId="26124C3A" w:rsidR="000151A9" w:rsidRPr="00630A32" w:rsidRDefault="000151A9" w:rsidP="00015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6F8A" w14:textId="77777777" w:rsidR="000151A9" w:rsidRPr="00630A32" w:rsidRDefault="000151A9" w:rsidP="00015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6688" w:rsidRPr="00630A32" w14:paraId="4C16A29B" w14:textId="77777777" w:rsidTr="00976FD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3737" w14:textId="611D6416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21E2" w14:textId="4201FB95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99F7" w14:textId="77777777" w:rsidR="00E96688" w:rsidRPr="00630A32" w:rsidRDefault="00E96688" w:rsidP="00212E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81C8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6688" w:rsidRPr="00630A32" w14:paraId="59DABDBF" w14:textId="77777777" w:rsidTr="00976FD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030E" w14:textId="577FE48F" w:rsidR="00E96688" w:rsidRPr="00630A32" w:rsidRDefault="00FA25CB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Svein Hunne</w:t>
            </w:r>
            <w:r w:rsidR="00F94CA2">
              <w:rPr>
                <w:rFonts w:ascii="Arial" w:eastAsia="Times New Roman" w:hAnsi="Arial" w:cs="Arial"/>
                <w:color w:val="000000"/>
              </w:rPr>
              <w:t>stad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F565" w14:textId="03390346" w:rsidR="00E96688" w:rsidRPr="00630A32" w:rsidRDefault="00FA25CB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E34" w14:textId="331E3B9E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FAEB" w14:textId="64768D79" w:rsidR="00E96688" w:rsidRPr="00630A32" w:rsidRDefault="0054555B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E96688" w:rsidRPr="00630A32" w14:paraId="7D59772C" w14:textId="77777777" w:rsidTr="00976FD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20F5" w14:textId="11391DBC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15F2" w14:textId="2D8063CD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AE91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DFB8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6688" w:rsidRPr="00630A32" w14:paraId="2F449220" w14:textId="77777777" w:rsidTr="00976FD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DD163" w14:textId="573682C6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6AD4A" w14:textId="31816D5D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C022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A06F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6688" w:rsidRPr="00630A32" w14:paraId="59DAC450" w14:textId="77777777" w:rsidTr="00976FD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9A42" w14:textId="6143B8B9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E81" w14:textId="4D4D63F9" w:rsidR="00E96688" w:rsidRPr="00630A32" w:rsidRDefault="00E96688" w:rsidP="00EF7D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1D53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D769" w14:textId="77777777" w:rsidR="00E96688" w:rsidRPr="00630A32" w:rsidRDefault="00E96688" w:rsidP="00EF7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1690846" w14:textId="4C10E791" w:rsidR="008F40F6" w:rsidRPr="008F40F6" w:rsidRDefault="008F40F6" w:rsidP="008F40F6">
      <w:pPr>
        <w:pStyle w:val="Overskrift1"/>
      </w:pPr>
      <w:r>
        <w:t>Referat</w:t>
      </w:r>
    </w:p>
    <w:tbl>
      <w:tblPr>
        <w:tblStyle w:val="Tabellrutenett"/>
        <w:tblW w:w="8926" w:type="dxa"/>
        <w:tblLayout w:type="fixed"/>
        <w:tblLook w:val="04A0" w:firstRow="1" w:lastRow="0" w:firstColumn="1" w:lastColumn="0" w:noHBand="0" w:noVBand="1"/>
      </w:tblPr>
      <w:tblGrid>
        <w:gridCol w:w="709"/>
        <w:gridCol w:w="8217"/>
      </w:tblGrid>
      <w:tr w:rsidR="00931B77" w14:paraId="105EBDD0" w14:textId="77777777" w:rsidTr="00931B77">
        <w:tc>
          <w:tcPr>
            <w:tcW w:w="709" w:type="dxa"/>
          </w:tcPr>
          <w:p w14:paraId="556F1B01" w14:textId="77777777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 w:rsidRPr="00F26D56">
              <w:rPr>
                <w:b/>
                <w:sz w:val="22"/>
                <w:szCs w:val="22"/>
              </w:rPr>
              <w:t>Sak</w:t>
            </w:r>
          </w:p>
        </w:tc>
        <w:tc>
          <w:tcPr>
            <w:tcW w:w="8217" w:type="dxa"/>
          </w:tcPr>
          <w:p w14:paraId="226BCA56" w14:textId="77777777" w:rsidR="00931B77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Beskrivelse</w:t>
            </w:r>
          </w:p>
        </w:tc>
      </w:tr>
      <w:tr w:rsidR="00931B77" w14:paraId="3B790535" w14:textId="77777777" w:rsidTr="00931B77">
        <w:tc>
          <w:tcPr>
            <w:tcW w:w="709" w:type="dxa"/>
            <w:shd w:val="clear" w:color="auto" w:fill="FFFF00"/>
          </w:tcPr>
          <w:p w14:paraId="01945042" w14:textId="77777777" w:rsidR="00931B77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  <w:shd w:val="clear" w:color="auto" w:fill="FFFF00"/>
          </w:tcPr>
          <w:p w14:paraId="31D7B64A" w14:textId="55E7D39B" w:rsidR="00931B77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Fellesmøte med gammelt og nytt menighetsråd:</w:t>
            </w:r>
          </w:p>
        </w:tc>
      </w:tr>
      <w:tr w:rsidR="003C4F1C" w14:paraId="1157E344" w14:textId="77777777" w:rsidTr="00931B77">
        <w:tc>
          <w:tcPr>
            <w:tcW w:w="709" w:type="dxa"/>
          </w:tcPr>
          <w:p w14:paraId="3FFD9E10" w14:textId="77777777" w:rsidR="003C4F1C" w:rsidRDefault="003C4F1C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7FA5A92B" w14:textId="58DCD421" w:rsidR="003C4F1C" w:rsidRDefault="003C4F1C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Tilstede for denne delen av møtet: </w:t>
            </w:r>
            <w:r w:rsidR="0054555B">
              <w:t xml:space="preserve">Svein Hunnestad, Arne Bjerke, Gry Skurdal, Hilde </w:t>
            </w:r>
            <w:proofErr w:type="spellStart"/>
            <w:proofErr w:type="gramStart"/>
            <w:r w:rsidR="0054555B">
              <w:t>Strøm,Elise</w:t>
            </w:r>
            <w:proofErr w:type="spellEnd"/>
            <w:proofErr w:type="gramEnd"/>
            <w:r w:rsidR="0054555B">
              <w:t xml:space="preserve"> Klouman, Bjarte Hunnestad, Hans Jürgen </w:t>
            </w:r>
            <w:proofErr w:type="spellStart"/>
            <w:r w:rsidR="0054555B">
              <w:t>Schorre,Inger</w:t>
            </w:r>
            <w:proofErr w:type="spellEnd"/>
            <w:r w:rsidR="0054555B">
              <w:t xml:space="preserve"> Johanne Bjerke, Bente Parman </w:t>
            </w:r>
            <w:proofErr w:type="spellStart"/>
            <w:r w:rsidR="0054555B">
              <w:t>Ilebekk</w:t>
            </w:r>
            <w:proofErr w:type="spellEnd"/>
            <w:r w:rsidR="0054555B">
              <w:t>, Even Falkenberg og Halvor Håkanes.</w:t>
            </w:r>
          </w:p>
        </w:tc>
      </w:tr>
      <w:tr w:rsidR="00931B77" w14:paraId="7673BA48" w14:textId="77777777" w:rsidTr="00931B77">
        <w:tc>
          <w:tcPr>
            <w:tcW w:w="709" w:type="dxa"/>
          </w:tcPr>
          <w:p w14:paraId="1DA48A70" w14:textId="061348AD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7" w:type="dxa"/>
          </w:tcPr>
          <w:p w14:paraId="4C5FB52A" w14:textId="6889A6FE" w:rsidR="00931B77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Godkjenning saksliste </w:t>
            </w:r>
          </w:p>
        </w:tc>
      </w:tr>
      <w:tr w:rsidR="00931B77" w14:paraId="061C4757" w14:textId="77777777" w:rsidTr="00931B77">
        <w:tc>
          <w:tcPr>
            <w:tcW w:w="709" w:type="dxa"/>
          </w:tcPr>
          <w:p w14:paraId="4677DDB5" w14:textId="77777777" w:rsidR="00931B77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7F813B06" w14:textId="12B5CB39" w:rsidR="00931B77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Saksliste godkjent</w:t>
            </w:r>
          </w:p>
        </w:tc>
      </w:tr>
      <w:tr w:rsidR="00931B77" w14:paraId="7DA673A7" w14:textId="77777777" w:rsidTr="00931B77">
        <w:tc>
          <w:tcPr>
            <w:tcW w:w="709" w:type="dxa"/>
          </w:tcPr>
          <w:p w14:paraId="50BE50AB" w14:textId="2CD7CEB2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17" w:type="dxa"/>
          </w:tcPr>
          <w:p w14:paraId="30299B58" w14:textId="01B6D863" w:rsidR="00931B77" w:rsidRPr="00931B77" w:rsidRDefault="00931B77" w:rsidP="005B638F">
            <w:pPr>
              <w:tabs>
                <w:tab w:val="left" w:pos="1230"/>
              </w:tabs>
              <w:rPr>
                <w:b/>
                <w:bCs/>
                <w:sz w:val="22"/>
                <w:szCs w:val="22"/>
              </w:rPr>
            </w:pPr>
            <w:r w:rsidRPr="00931B77">
              <w:rPr>
                <w:b/>
                <w:bCs/>
                <w:sz w:val="22"/>
                <w:szCs w:val="22"/>
              </w:rPr>
              <w:t>Godkjenning protokoll 27.09.23</w:t>
            </w:r>
          </w:p>
        </w:tc>
      </w:tr>
      <w:tr w:rsidR="00931B77" w14:paraId="03C73888" w14:textId="77777777" w:rsidTr="00931B77">
        <w:tc>
          <w:tcPr>
            <w:tcW w:w="709" w:type="dxa"/>
          </w:tcPr>
          <w:p w14:paraId="40BAA796" w14:textId="77777777" w:rsidR="00931B77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53BBF25E" w14:textId="0578BC94" w:rsidR="00931B77" w:rsidRDefault="00931B77" w:rsidP="005B638F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Godkjent</w:t>
            </w:r>
          </w:p>
        </w:tc>
      </w:tr>
      <w:tr w:rsidR="00931B77" w14:paraId="0ADB1354" w14:textId="77777777" w:rsidTr="00931B77">
        <w:tc>
          <w:tcPr>
            <w:tcW w:w="709" w:type="dxa"/>
          </w:tcPr>
          <w:p w14:paraId="75AFCC72" w14:textId="6E213ED4" w:rsidR="00931B77" w:rsidRPr="00F26D56" w:rsidRDefault="00931B77" w:rsidP="00407611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17" w:type="dxa"/>
          </w:tcPr>
          <w:p w14:paraId="5F98650C" w14:textId="2171EE2B" w:rsidR="00931B77" w:rsidRPr="00931B77" w:rsidRDefault="00931B77" w:rsidP="00407611">
            <w:pPr>
              <w:tabs>
                <w:tab w:val="left" w:pos="1230"/>
              </w:tabs>
              <w:rPr>
                <w:b/>
                <w:bCs/>
                <w:sz w:val="22"/>
                <w:szCs w:val="22"/>
              </w:rPr>
            </w:pPr>
            <w:r w:rsidRPr="00931B77">
              <w:rPr>
                <w:b/>
                <w:bCs/>
                <w:sz w:val="22"/>
                <w:szCs w:val="22"/>
              </w:rPr>
              <w:t>Viktige saker i menighetsrådets arbeid i de siste fire årene</w:t>
            </w:r>
          </w:p>
        </w:tc>
      </w:tr>
      <w:tr w:rsidR="00931B77" w14:paraId="5A624AEF" w14:textId="77777777" w:rsidTr="00931B77">
        <w:tc>
          <w:tcPr>
            <w:tcW w:w="709" w:type="dxa"/>
          </w:tcPr>
          <w:p w14:paraId="4EC72CD3" w14:textId="77777777" w:rsidR="00931B77" w:rsidRDefault="00931B77" w:rsidP="00407611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4A0F7EAE" w14:textId="16C3FC46" w:rsidR="00931B77" w:rsidRDefault="00931B77" w:rsidP="00407611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Orientering fra lederen for det gamle menighetsrådet.</w:t>
            </w:r>
          </w:p>
        </w:tc>
      </w:tr>
      <w:tr w:rsidR="00931B77" w14:paraId="0E27D2D0" w14:textId="77777777" w:rsidTr="00931B77">
        <w:tc>
          <w:tcPr>
            <w:tcW w:w="709" w:type="dxa"/>
          </w:tcPr>
          <w:p w14:paraId="118137BD" w14:textId="7350C45E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2544064F" w14:textId="77777777" w:rsidR="00931B77" w:rsidRPr="005B638F" w:rsidRDefault="00931B77" w:rsidP="008F40F6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</w:tc>
      </w:tr>
      <w:tr w:rsidR="00931B77" w:rsidRPr="00931B77" w14:paraId="382A5F52" w14:textId="77777777" w:rsidTr="00931B77">
        <w:tc>
          <w:tcPr>
            <w:tcW w:w="709" w:type="dxa"/>
            <w:shd w:val="clear" w:color="auto" w:fill="FFFF00"/>
          </w:tcPr>
          <w:p w14:paraId="28CF3747" w14:textId="7C8A2E06" w:rsidR="00931B77" w:rsidRPr="00931B77" w:rsidRDefault="00931B77" w:rsidP="008F40F6">
            <w:pPr>
              <w:tabs>
                <w:tab w:val="left" w:pos="123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7" w:type="dxa"/>
            <w:shd w:val="clear" w:color="auto" w:fill="FFFF00"/>
          </w:tcPr>
          <w:p w14:paraId="30885DBC" w14:textId="7D5D2DB5" w:rsidR="00931B77" w:rsidRPr="00931B77" w:rsidRDefault="0054555B" w:rsidP="00EE3640">
            <w:pPr>
              <w:tabs>
                <w:tab w:val="left" w:pos="131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 xml:space="preserve">MØTET MED </w:t>
            </w:r>
            <w:r w:rsidR="00931B77" w:rsidRPr="00931B77">
              <w:rPr>
                <w:b/>
                <w:bCs/>
                <w:sz w:val="22"/>
                <w:szCs w:val="22"/>
                <w:highlight w:val="yellow"/>
              </w:rPr>
              <w:t>DET NYE MENIGHETSRÅDET</w:t>
            </w:r>
          </w:p>
        </w:tc>
      </w:tr>
      <w:tr w:rsidR="0054555B" w14:paraId="61BD3DD7" w14:textId="77777777" w:rsidTr="00931B77">
        <w:tc>
          <w:tcPr>
            <w:tcW w:w="709" w:type="dxa"/>
          </w:tcPr>
          <w:p w14:paraId="5789C0D8" w14:textId="77777777" w:rsidR="0054555B" w:rsidRDefault="0054555B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5AB80C50" w14:textId="7FA742E8" w:rsidR="0054555B" w:rsidRPr="00931B77" w:rsidRDefault="0054555B" w:rsidP="00EE3640">
            <w:pPr>
              <w:tabs>
                <w:tab w:val="left" w:pos="1315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Tilstede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se tabell øverst. </w:t>
            </w:r>
          </w:p>
        </w:tc>
      </w:tr>
      <w:tr w:rsidR="00931B77" w14:paraId="7BD39918" w14:textId="77777777" w:rsidTr="00931B77">
        <w:tc>
          <w:tcPr>
            <w:tcW w:w="709" w:type="dxa"/>
          </w:tcPr>
          <w:p w14:paraId="4C97AE1F" w14:textId="0469C2FD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7" w:type="dxa"/>
          </w:tcPr>
          <w:p w14:paraId="71FFB33A" w14:textId="5DCDCA45" w:rsidR="00931B77" w:rsidRPr="00931B77" w:rsidRDefault="00931B77" w:rsidP="00EE3640">
            <w:pPr>
              <w:tabs>
                <w:tab w:val="left" w:pos="1315"/>
              </w:tabs>
              <w:rPr>
                <w:b/>
                <w:bCs/>
                <w:sz w:val="22"/>
                <w:szCs w:val="22"/>
              </w:rPr>
            </w:pPr>
            <w:r w:rsidRPr="00931B77">
              <w:rPr>
                <w:b/>
                <w:bCs/>
                <w:sz w:val="22"/>
                <w:szCs w:val="22"/>
              </w:rPr>
              <w:t xml:space="preserve">Konstituering av nytt </w:t>
            </w:r>
            <w:proofErr w:type="spellStart"/>
            <w:r w:rsidRPr="00931B77">
              <w:rPr>
                <w:b/>
                <w:bCs/>
                <w:sz w:val="22"/>
                <w:szCs w:val="22"/>
              </w:rPr>
              <w:t>mr</w:t>
            </w:r>
            <w:proofErr w:type="spellEnd"/>
          </w:p>
        </w:tc>
      </w:tr>
      <w:tr w:rsidR="00931B77" w14:paraId="52A28555" w14:textId="77777777" w:rsidTr="00931B77">
        <w:tc>
          <w:tcPr>
            <w:tcW w:w="709" w:type="dxa"/>
          </w:tcPr>
          <w:p w14:paraId="7FA51FFB" w14:textId="26D37245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7CC8E088" w14:textId="509DE0AF" w:rsidR="00931B77" w:rsidRPr="005B638F" w:rsidRDefault="00931B77" w:rsidP="00B3229D">
            <w:pPr>
              <w:tabs>
                <w:tab w:val="left" w:pos="13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det første året </w:t>
            </w:r>
            <w:r w:rsidR="008D69A9">
              <w:rPr>
                <w:sz w:val="22"/>
                <w:szCs w:val="22"/>
              </w:rPr>
              <w:t>valgte det nye menighetsrådet følgende:</w:t>
            </w:r>
          </w:p>
        </w:tc>
      </w:tr>
      <w:tr w:rsidR="00931B77" w14:paraId="4E60FC7F" w14:textId="77777777" w:rsidTr="00931B77">
        <w:tc>
          <w:tcPr>
            <w:tcW w:w="709" w:type="dxa"/>
          </w:tcPr>
          <w:p w14:paraId="3FE1DFB3" w14:textId="18D387F4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574FBD5A" w14:textId="017A7DCB" w:rsidR="00931B77" w:rsidRDefault="008D69A9" w:rsidP="00B3229D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Leder: Halvor Håkanes</w:t>
            </w:r>
          </w:p>
        </w:tc>
      </w:tr>
      <w:tr w:rsidR="00931B77" w14:paraId="426F9099" w14:textId="77777777" w:rsidTr="00931B77">
        <w:tc>
          <w:tcPr>
            <w:tcW w:w="709" w:type="dxa"/>
          </w:tcPr>
          <w:p w14:paraId="79C37F6E" w14:textId="77777777" w:rsidR="00931B77" w:rsidRPr="00F26D56" w:rsidRDefault="00931B77" w:rsidP="008F40F6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5BFCA35C" w14:textId="6D47785F" w:rsidR="00931B77" w:rsidRPr="005B638F" w:rsidRDefault="008D69A9" w:rsidP="008D69A9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Nestleder: Inger Johanne</w:t>
            </w:r>
            <w:r w:rsidR="0043361E">
              <w:rPr>
                <w:sz w:val="22"/>
                <w:szCs w:val="22"/>
              </w:rPr>
              <w:t xml:space="preserve"> </w:t>
            </w:r>
            <w:proofErr w:type="spellStart"/>
            <w:r w:rsidR="0043361E">
              <w:rPr>
                <w:sz w:val="22"/>
                <w:szCs w:val="22"/>
              </w:rPr>
              <w:t>Hokholt</w:t>
            </w:r>
            <w:proofErr w:type="spellEnd"/>
            <w:r w:rsidR="0043361E">
              <w:rPr>
                <w:sz w:val="22"/>
                <w:szCs w:val="22"/>
              </w:rPr>
              <w:t xml:space="preserve"> </w:t>
            </w:r>
            <w:proofErr w:type="spellStart"/>
            <w:r w:rsidR="0043361E">
              <w:rPr>
                <w:sz w:val="22"/>
                <w:szCs w:val="22"/>
              </w:rPr>
              <w:t>Bjerve</w:t>
            </w:r>
            <w:proofErr w:type="spellEnd"/>
          </w:p>
        </w:tc>
      </w:tr>
      <w:tr w:rsidR="00931B77" w14:paraId="4692FEE7" w14:textId="77777777" w:rsidTr="00931B77">
        <w:tc>
          <w:tcPr>
            <w:tcW w:w="709" w:type="dxa"/>
          </w:tcPr>
          <w:p w14:paraId="4D0B1CAA" w14:textId="77777777" w:rsidR="00931B77" w:rsidRPr="00F26D56" w:rsidRDefault="00931B77" w:rsidP="005B638F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3E5792DB" w14:textId="5F0A9324" w:rsidR="00931B77" w:rsidRPr="005B638F" w:rsidRDefault="0043361E" w:rsidP="0043361E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Fellesrådrepresentant: Gry Skurdal og Bente Parman </w:t>
            </w:r>
            <w:proofErr w:type="spellStart"/>
            <w:r>
              <w:rPr>
                <w:sz w:val="22"/>
                <w:szCs w:val="22"/>
              </w:rPr>
              <w:t>Ilebekk</w:t>
            </w:r>
            <w:proofErr w:type="spellEnd"/>
          </w:p>
        </w:tc>
      </w:tr>
      <w:tr w:rsidR="00931B77" w:rsidRPr="0024410C" w14:paraId="205CB5F6" w14:textId="77777777" w:rsidTr="00931B77">
        <w:tc>
          <w:tcPr>
            <w:tcW w:w="709" w:type="dxa"/>
          </w:tcPr>
          <w:p w14:paraId="1049C5B4" w14:textId="77777777" w:rsidR="00931B77" w:rsidRPr="0024410C" w:rsidRDefault="00931B77" w:rsidP="005B638F">
            <w:pPr>
              <w:tabs>
                <w:tab w:val="left" w:pos="123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217" w:type="dxa"/>
          </w:tcPr>
          <w:p w14:paraId="79323F70" w14:textId="3895E0D4" w:rsidR="0043361E" w:rsidRPr="0024410C" w:rsidRDefault="0043361E" w:rsidP="005B638F">
            <w:pPr>
              <w:rPr>
                <w:bCs/>
                <w:sz w:val="22"/>
                <w:szCs w:val="22"/>
              </w:rPr>
            </w:pPr>
            <w:r w:rsidRPr="0024410C">
              <w:rPr>
                <w:bCs/>
                <w:sz w:val="22"/>
                <w:szCs w:val="22"/>
              </w:rPr>
              <w:t>Varamedlem og sekretær: Hans-Jürgen Schorre</w:t>
            </w:r>
          </w:p>
        </w:tc>
      </w:tr>
      <w:tr w:rsidR="00931B77" w14:paraId="7FAA0D89" w14:textId="77777777" w:rsidTr="00931B77">
        <w:tc>
          <w:tcPr>
            <w:tcW w:w="709" w:type="dxa"/>
          </w:tcPr>
          <w:p w14:paraId="1FBD5511" w14:textId="77777777" w:rsidR="00931B77" w:rsidRPr="00F26D56" w:rsidRDefault="00931B77" w:rsidP="005B638F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3D753794" w14:textId="0C4FA8A2" w:rsidR="00931B77" w:rsidRPr="00EB299A" w:rsidRDefault="0043361E" w:rsidP="005B6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Medlem: </w:t>
            </w:r>
            <w:r w:rsidR="0024410C">
              <w:rPr>
                <w:sz w:val="22"/>
                <w:szCs w:val="22"/>
              </w:rPr>
              <w:t>Even Falkenberg, Hilde Strøm.</w:t>
            </w:r>
          </w:p>
        </w:tc>
      </w:tr>
      <w:tr w:rsidR="00931B77" w14:paraId="5CE86B99" w14:textId="77777777" w:rsidTr="00931B77">
        <w:tc>
          <w:tcPr>
            <w:tcW w:w="709" w:type="dxa"/>
          </w:tcPr>
          <w:p w14:paraId="39D634E9" w14:textId="6704F750" w:rsidR="00931B77" w:rsidRPr="00F26D56" w:rsidRDefault="0024410C" w:rsidP="00811850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17" w:type="dxa"/>
          </w:tcPr>
          <w:p w14:paraId="69B89719" w14:textId="09896533" w:rsidR="00931B77" w:rsidRPr="00EB299A" w:rsidRDefault="0024410C" w:rsidP="0095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Søknad om fritak fra Mai-Karin Høynes </w:t>
            </w:r>
            <w:proofErr w:type="spellStart"/>
            <w:r>
              <w:rPr>
                <w:sz w:val="22"/>
                <w:szCs w:val="22"/>
              </w:rPr>
              <w:t>Sælo</w:t>
            </w:r>
            <w:proofErr w:type="spellEnd"/>
          </w:p>
        </w:tc>
      </w:tr>
      <w:tr w:rsidR="00931B77" w14:paraId="555E1885" w14:textId="77777777" w:rsidTr="00931B77">
        <w:tc>
          <w:tcPr>
            <w:tcW w:w="709" w:type="dxa"/>
          </w:tcPr>
          <w:p w14:paraId="5B74B6FB" w14:textId="77777777" w:rsidR="00931B77" w:rsidRPr="00F26D56" w:rsidRDefault="00931B77" w:rsidP="00811850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217" w:type="dxa"/>
          </w:tcPr>
          <w:p w14:paraId="279C9254" w14:textId="61016331" w:rsidR="00931B77" w:rsidRPr="00092538" w:rsidRDefault="0024410C" w:rsidP="00811850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Mai-Karin Høynes- </w:t>
            </w:r>
            <w:proofErr w:type="spellStart"/>
            <w:r>
              <w:rPr>
                <w:sz w:val="22"/>
                <w:szCs w:val="22"/>
              </w:rPr>
              <w:t>Sælo</w:t>
            </w:r>
            <w:proofErr w:type="spellEnd"/>
            <w:r>
              <w:rPr>
                <w:sz w:val="22"/>
                <w:szCs w:val="22"/>
              </w:rPr>
              <w:t xml:space="preserve"> ble valgt som andre varamedlem</w:t>
            </w:r>
            <w:r w:rsidR="000A3CDA">
              <w:rPr>
                <w:sz w:val="22"/>
                <w:szCs w:val="22"/>
              </w:rPr>
              <w:t xml:space="preserve">, men har søkt om fritak fra det. </w:t>
            </w:r>
            <w:r w:rsidR="00277E1A">
              <w:rPr>
                <w:sz w:val="22"/>
                <w:szCs w:val="22"/>
              </w:rPr>
              <w:t xml:space="preserve">Søknaden ble innvilget. </w:t>
            </w:r>
          </w:p>
        </w:tc>
      </w:tr>
      <w:tr w:rsidR="00277E1A" w14:paraId="0590583E" w14:textId="77777777" w:rsidTr="00931B77">
        <w:tc>
          <w:tcPr>
            <w:tcW w:w="709" w:type="dxa"/>
          </w:tcPr>
          <w:p w14:paraId="2DE2AEC8" w14:textId="0D95F09C" w:rsidR="00277E1A" w:rsidRPr="00F26D56" w:rsidRDefault="00277E1A" w:rsidP="00811850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17" w:type="dxa"/>
          </w:tcPr>
          <w:p w14:paraId="6C57F64A" w14:textId="38E327DD" w:rsidR="00277E1A" w:rsidRDefault="00277E1A" w:rsidP="00811850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Neste møtet: mandag 27. november kl. 19-21 i Nesodden menighetshus. </w:t>
            </w:r>
          </w:p>
        </w:tc>
      </w:tr>
    </w:tbl>
    <w:p w14:paraId="15DF8D6C" w14:textId="77777777" w:rsidR="004F3E3E" w:rsidRPr="00CE4112" w:rsidRDefault="004F3E3E" w:rsidP="00175790">
      <w:pPr>
        <w:rPr>
          <w:sz w:val="22"/>
          <w:szCs w:val="22"/>
        </w:rPr>
      </w:pPr>
    </w:p>
    <w:sectPr w:rsidR="004F3E3E" w:rsidRPr="00CE4112" w:rsidSect="00241D9A">
      <w:headerReference w:type="default" r:id="rId10"/>
      <w:footerReference w:type="default" r:id="rId11"/>
      <w:headerReference w:type="first" r:id="rId12"/>
      <w:pgSz w:w="11907" w:h="16840" w:code="9"/>
      <w:pgMar w:top="2552" w:right="1418" w:bottom="284" w:left="1418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4EEC" w14:textId="77777777" w:rsidR="00D63BF9" w:rsidRDefault="00D63BF9">
      <w:r>
        <w:separator/>
      </w:r>
    </w:p>
  </w:endnote>
  <w:endnote w:type="continuationSeparator" w:id="0">
    <w:p w14:paraId="6C723AB9" w14:textId="77777777" w:rsidR="00D63BF9" w:rsidRDefault="00D63BF9">
      <w:r>
        <w:continuationSeparator/>
      </w:r>
    </w:p>
  </w:endnote>
  <w:endnote w:type="continuationNotice" w:id="1">
    <w:p w14:paraId="424D0A95" w14:textId="77777777" w:rsidR="00D63BF9" w:rsidRDefault="00D63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6C5F" w14:textId="64F75EEE" w:rsidR="00DC4875" w:rsidRPr="00CE4112" w:rsidRDefault="00DC4875">
    <w:pPr>
      <w:pStyle w:val="Bunnteks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CD5E6E">
      <w:rPr>
        <w:noProof/>
        <w:sz w:val="18"/>
        <w:szCs w:val="18"/>
      </w:rPr>
      <w:t>Protokoll mr Nesodden overgangsmøte_231023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2034" w14:textId="77777777" w:rsidR="00D63BF9" w:rsidRDefault="00D63BF9">
      <w:r>
        <w:separator/>
      </w:r>
    </w:p>
  </w:footnote>
  <w:footnote w:type="continuationSeparator" w:id="0">
    <w:p w14:paraId="1BAC27F2" w14:textId="77777777" w:rsidR="00D63BF9" w:rsidRDefault="00D63BF9">
      <w:r>
        <w:continuationSeparator/>
      </w:r>
    </w:p>
  </w:footnote>
  <w:footnote w:type="continuationNotice" w:id="1">
    <w:p w14:paraId="3078FA7B" w14:textId="77777777" w:rsidR="00D63BF9" w:rsidRDefault="00D63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A718" w14:textId="77777777" w:rsidR="00DC4875" w:rsidRDefault="00DC487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627" w14:textId="77777777" w:rsidR="00C73624" w:rsidRDefault="00C73624">
    <w:pPr>
      <w:pStyle w:val="Topptekst"/>
      <w:rPr>
        <w:noProof/>
      </w:rPr>
    </w:pPr>
  </w:p>
  <w:p w14:paraId="27D15163" w14:textId="6971D453" w:rsidR="00DC4875" w:rsidRDefault="00C73624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8F0B8" wp14:editId="2688CECA">
          <wp:simplePos x="0" y="0"/>
          <wp:positionH relativeFrom="column">
            <wp:posOffset>1936750</wp:posOffset>
          </wp:positionH>
          <wp:positionV relativeFrom="page">
            <wp:posOffset>241935</wp:posOffset>
          </wp:positionV>
          <wp:extent cx="2110740" cy="1182370"/>
          <wp:effectExtent l="0" t="0" r="3810" b="0"/>
          <wp:wrapSquare wrapText="bothSides"/>
          <wp:docPr id="1" name="Bilde 1" descr="Et bilde som inneholder symbol, logo, sirkel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sirkel,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620"/>
    <w:multiLevelType w:val="hybridMultilevel"/>
    <w:tmpl w:val="FFCCF60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C334A"/>
    <w:multiLevelType w:val="hybridMultilevel"/>
    <w:tmpl w:val="D89A0DC6"/>
    <w:lvl w:ilvl="0" w:tplc="F00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0647"/>
    <w:multiLevelType w:val="hybridMultilevel"/>
    <w:tmpl w:val="ABB6E0AC"/>
    <w:lvl w:ilvl="0" w:tplc="98CEB8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50A"/>
    <w:multiLevelType w:val="hybridMultilevel"/>
    <w:tmpl w:val="B55C3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3E65"/>
    <w:multiLevelType w:val="hybridMultilevel"/>
    <w:tmpl w:val="B0D20B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58B"/>
    <w:multiLevelType w:val="hybridMultilevel"/>
    <w:tmpl w:val="020E2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9268C"/>
    <w:multiLevelType w:val="hybridMultilevel"/>
    <w:tmpl w:val="0FD265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761DE"/>
    <w:multiLevelType w:val="hybridMultilevel"/>
    <w:tmpl w:val="B0D20B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59A"/>
    <w:multiLevelType w:val="hybridMultilevel"/>
    <w:tmpl w:val="C5E2E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42FA0"/>
    <w:multiLevelType w:val="hybridMultilevel"/>
    <w:tmpl w:val="B1DE3A02"/>
    <w:lvl w:ilvl="0" w:tplc="F00EF2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1A95A08"/>
    <w:multiLevelType w:val="hybridMultilevel"/>
    <w:tmpl w:val="EEB41F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5266F"/>
    <w:multiLevelType w:val="hybridMultilevel"/>
    <w:tmpl w:val="C94E6DDC"/>
    <w:lvl w:ilvl="0" w:tplc="5AE2E622">
      <w:start w:val="1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51874"/>
    <w:multiLevelType w:val="hybridMultilevel"/>
    <w:tmpl w:val="B254B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54A4"/>
    <w:multiLevelType w:val="hybridMultilevel"/>
    <w:tmpl w:val="A8264956"/>
    <w:lvl w:ilvl="0" w:tplc="F00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1062"/>
    <w:multiLevelType w:val="hybridMultilevel"/>
    <w:tmpl w:val="7E66A2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A60B5"/>
    <w:multiLevelType w:val="singleLevel"/>
    <w:tmpl w:val="53600A1A"/>
    <w:lvl w:ilvl="0">
      <w:start w:val="126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7460267"/>
    <w:multiLevelType w:val="hybridMultilevel"/>
    <w:tmpl w:val="A370723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AB1734"/>
    <w:multiLevelType w:val="hybridMultilevel"/>
    <w:tmpl w:val="F8B01B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C912DE"/>
    <w:multiLevelType w:val="hybridMultilevel"/>
    <w:tmpl w:val="0F3E1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E36A1"/>
    <w:multiLevelType w:val="hybridMultilevel"/>
    <w:tmpl w:val="10CE1550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BE2EFE"/>
    <w:multiLevelType w:val="hybridMultilevel"/>
    <w:tmpl w:val="E298A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81ADB"/>
    <w:multiLevelType w:val="hybridMultilevel"/>
    <w:tmpl w:val="CDA02BCC"/>
    <w:lvl w:ilvl="0" w:tplc="5AE2E622">
      <w:start w:val="1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60E6C"/>
    <w:multiLevelType w:val="hybridMultilevel"/>
    <w:tmpl w:val="CA6C3D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D3E4C"/>
    <w:multiLevelType w:val="hybridMultilevel"/>
    <w:tmpl w:val="6F7C52D8"/>
    <w:lvl w:ilvl="0" w:tplc="AB4E55DA"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D038D"/>
    <w:multiLevelType w:val="hybridMultilevel"/>
    <w:tmpl w:val="C6AAF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7315">
    <w:abstractNumId w:val="15"/>
  </w:num>
  <w:num w:numId="2" w16cid:durableId="2040356948">
    <w:abstractNumId w:val="17"/>
  </w:num>
  <w:num w:numId="3" w16cid:durableId="473790333">
    <w:abstractNumId w:val="19"/>
  </w:num>
  <w:num w:numId="4" w16cid:durableId="438261181">
    <w:abstractNumId w:val="0"/>
  </w:num>
  <w:num w:numId="5" w16cid:durableId="1122532149">
    <w:abstractNumId w:val="22"/>
  </w:num>
  <w:num w:numId="6" w16cid:durableId="980619859">
    <w:abstractNumId w:val="6"/>
  </w:num>
  <w:num w:numId="7" w16cid:durableId="1222785313">
    <w:abstractNumId w:val="16"/>
  </w:num>
  <w:num w:numId="8" w16cid:durableId="1954094652">
    <w:abstractNumId w:val="2"/>
  </w:num>
  <w:num w:numId="9" w16cid:durableId="506869175">
    <w:abstractNumId w:val="21"/>
  </w:num>
  <w:num w:numId="10" w16cid:durableId="535971523">
    <w:abstractNumId w:val="11"/>
  </w:num>
  <w:num w:numId="11" w16cid:durableId="417294827">
    <w:abstractNumId w:val="7"/>
  </w:num>
  <w:num w:numId="12" w16cid:durableId="1819833937">
    <w:abstractNumId w:val="24"/>
  </w:num>
  <w:num w:numId="13" w16cid:durableId="916403329">
    <w:abstractNumId w:val="18"/>
  </w:num>
  <w:num w:numId="14" w16cid:durableId="459344909">
    <w:abstractNumId w:val="4"/>
  </w:num>
  <w:num w:numId="15" w16cid:durableId="1665427698">
    <w:abstractNumId w:val="10"/>
  </w:num>
  <w:num w:numId="16" w16cid:durableId="187649100">
    <w:abstractNumId w:val="14"/>
  </w:num>
  <w:num w:numId="17" w16cid:durableId="501552301">
    <w:abstractNumId w:val="8"/>
  </w:num>
  <w:num w:numId="18" w16cid:durableId="1710446603">
    <w:abstractNumId w:val="9"/>
  </w:num>
  <w:num w:numId="19" w16cid:durableId="48070282">
    <w:abstractNumId w:val="1"/>
  </w:num>
  <w:num w:numId="20" w16cid:durableId="1401517154">
    <w:abstractNumId w:val="13"/>
  </w:num>
  <w:num w:numId="21" w16cid:durableId="2037657151">
    <w:abstractNumId w:val="20"/>
  </w:num>
  <w:num w:numId="22" w16cid:durableId="907879247">
    <w:abstractNumId w:val="3"/>
  </w:num>
  <w:num w:numId="23" w16cid:durableId="441346580">
    <w:abstractNumId w:val="5"/>
  </w:num>
  <w:num w:numId="24" w16cid:durableId="1151559690">
    <w:abstractNumId w:val="12"/>
  </w:num>
  <w:num w:numId="25" w16cid:durableId="12809939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6"/>
    <w:rsid w:val="000023DA"/>
    <w:rsid w:val="00006412"/>
    <w:rsid w:val="0001433A"/>
    <w:rsid w:val="000151A9"/>
    <w:rsid w:val="00031136"/>
    <w:rsid w:val="000542DD"/>
    <w:rsid w:val="00056CE8"/>
    <w:rsid w:val="00064590"/>
    <w:rsid w:val="00092538"/>
    <w:rsid w:val="000A3CDA"/>
    <w:rsid w:val="000C677D"/>
    <w:rsid w:val="000D0E0E"/>
    <w:rsid w:val="000D35EC"/>
    <w:rsid w:val="001132F7"/>
    <w:rsid w:val="001537B4"/>
    <w:rsid w:val="00162448"/>
    <w:rsid w:val="001666A2"/>
    <w:rsid w:val="00172E3F"/>
    <w:rsid w:val="00175790"/>
    <w:rsid w:val="001B7121"/>
    <w:rsid w:val="001C1511"/>
    <w:rsid w:val="001C2BB7"/>
    <w:rsid w:val="001C4235"/>
    <w:rsid w:val="001C7B71"/>
    <w:rsid w:val="001D408D"/>
    <w:rsid w:val="001F2F5C"/>
    <w:rsid w:val="001F68E8"/>
    <w:rsid w:val="00212E23"/>
    <w:rsid w:val="00215243"/>
    <w:rsid w:val="00217F19"/>
    <w:rsid w:val="00226382"/>
    <w:rsid w:val="002340FD"/>
    <w:rsid w:val="00241BCF"/>
    <w:rsid w:val="00241D9A"/>
    <w:rsid w:val="0024410C"/>
    <w:rsid w:val="002778BC"/>
    <w:rsid w:val="00277E1A"/>
    <w:rsid w:val="00281728"/>
    <w:rsid w:val="0028191C"/>
    <w:rsid w:val="002831EC"/>
    <w:rsid w:val="00290F9A"/>
    <w:rsid w:val="00293174"/>
    <w:rsid w:val="00294C01"/>
    <w:rsid w:val="00295564"/>
    <w:rsid w:val="002B7EFA"/>
    <w:rsid w:val="002F074A"/>
    <w:rsid w:val="00306490"/>
    <w:rsid w:val="003109FA"/>
    <w:rsid w:val="00312301"/>
    <w:rsid w:val="00334682"/>
    <w:rsid w:val="00351432"/>
    <w:rsid w:val="003A2E1A"/>
    <w:rsid w:val="003C365A"/>
    <w:rsid w:val="003C4F1C"/>
    <w:rsid w:val="003C5B1C"/>
    <w:rsid w:val="003C5F0A"/>
    <w:rsid w:val="003E1FDF"/>
    <w:rsid w:val="004031C3"/>
    <w:rsid w:val="0041328A"/>
    <w:rsid w:val="004259E7"/>
    <w:rsid w:val="004306EF"/>
    <w:rsid w:val="0043361E"/>
    <w:rsid w:val="00450575"/>
    <w:rsid w:val="00455991"/>
    <w:rsid w:val="00461A26"/>
    <w:rsid w:val="00493CC8"/>
    <w:rsid w:val="004B729A"/>
    <w:rsid w:val="004D05D7"/>
    <w:rsid w:val="004D7ACF"/>
    <w:rsid w:val="004F2933"/>
    <w:rsid w:val="004F3E3E"/>
    <w:rsid w:val="004F5CE3"/>
    <w:rsid w:val="00507AF0"/>
    <w:rsid w:val="00510FC4"/>
    <w:rsid w:val="005150C0"/>
    <w:rsid w:val="0052166C"/>
    <w:rsid w:val="005360B6"/>
    <w:rsid w:val="0053733B"/>
    <w:rsid w:val="0054555B"/>
    <w:rsid w:val="00573B3A"/>
    <w:rsid w:val="005B638F"/>
    <w:rsid w:val="005D0DE9"/>
    <w:rsid w:val="005D2B8E"/>
    <w:rsid w:val="00602260"/>
    <w:rsid w:val="00604D61"/>
    <w:rsid w:val="00622B5F"/>
    <w:rsid w:val="00624BBA"/>
    <w:rsid w:val="00642B12"/>
    <w:rsid w:val="00654325"/>
    <w:rsid w:val="00655243"/>
    <w:rsid w:val="006A7D90"/>
    <w:rsid w:val="006B272F"/>
    <w:rsid w:val="006B27A6"/>
    <w:rsid w:val="006C26A3"/>
    <w:rsid w:val="006E01AC"/>
    <w:rsid w:val="00713ED4"/>
    <w:rsid w:val="00717A13"/>
    <w:rsid w:val="00717AF7"/>
    <w:rsid w:val="00721A79"/>
    <w:rsid w:val="00734C4F"/>
    <w:rsid w:val="0074045A"/>
    <w:rsid w:val="00742436"/>
    <w:rsid w:val="007500DC"/>
    <w:rsid w:val="007645A5"/>
    <w:rsid w:val="00773861"/>
    <w:rsid w:val="0077558E"/>
    <w:rsid w:val="00775D4F"/>
    <w:rsid w:val="00794F9F"/>
    <w:rsid w:val="007C3268"/>
    <w:rsid w:val="007D25CD"/>
    <w:rsid w:val="007D2C2C"/>
    <w:rsid w:val="007D6229"/>
    <w:rsid w:val="007E2B44"/>
    <w:rsid w:val="00811850"/>
    <w:rsid w:val="00817266"/>
    <w:rsid w:val="008242FB"/>
    <w:rsid w:val="00824DAD"/>
    <w:rsid w:val="00841CDC"/>
    <w:rsid w:val="00842EFC"/>
    <w:rsid w:val="008773F8"/>
    <w:rsid w:val="008C02AE"/>
    <w:rsid w:val="008C5FA9"/>
    <w:rsid w:val="008C6EE4"/>
    <w:rsid w:val="008D2F47"/>
    <w:rsid w:val="008D69A9"/>
    <w:rsid w:val="008D6FD5"/>
    <w:rsid w:val="008E15A4"/>
    <w:rsid w:val="008E6EEE"/>
    <w:rsid w:val="008F40F6"/>
    <w:rsid w:val="0092532F"/>
    <w:rsid w:val="00931B77"/>
    <w:rsid w:val="00946E03"/>
    <w:rsid w:val="00953A5F"/>
    <w:rsid w:val="0095770D"/>
    <w:rsid w:val="00957839"/>
    <w:rsid w:val="00976FDD"/>
    <w:rsid w:val="00990402"/>
    <w:rsid w:val="00994DB4"/>
    <w:rsid w:val="009B5FF3"/>
    <w:rsid w:val="009F55A2"/>
    <w:rsid w:val="00A05350"/>
    <w:rsid w:val="00A20EE3"/>
    <w:rsid w:val="00A32F88"/>
    <w:rsid w:val="00A54C5F"/>
    <w:rsid w:val="00A56E8F"/>
    <w:rsid w:val="00A60B8E"/>
    <w:rsid w:val="00A7048A"/>
    <w:rsid w:val="00A779EE"/>
    <w:rsid w:val="00AA5D0D"/>
    <w:rsid w:val="00AB58F5"/>
    <w:rsid w:val="00AC2D69"/>
    <w:rsid w:val="00AC311D"/>
    <w:rsid w:val="00AC628E"/>
    <w:rsid w:val="00AC6F8A"/>
    <w:rsid w:val="00AE3EC8"/>
    <w:rsid w:val="00B227D6"/>
    <w:rsid w:val="00B3229D"/>
    <w:rsid w:val="00B75EC6"/>
    <w:rsid w:val="00BA3684"/>
    <w:rsid w:val="00BC6075"/>
    <w:rsid w:val="00BD2BE5"/>
    <w:rsid w:val="00BD3D59"/>
    <w:rsid w:val="00BD6E5C"/>
    <w:rsid w:val="00BF6207"/>
    <w:rsid w:val="00C47370"/>
    <w:rsid w:val="00C51C44"/>
    <w:rsid w:val="00C61CEC"/>
    <w:rsid w:val="00C649DF"/>
    <w:rsid w:val="00C73624"/>
    <w:rsid w:val="00C7523D"/>
    <w:rsid w:val="00CC371E"/>
    <w:rsid w:val="00CD0D62"/>
    <w:rsid w:val="00CD5E6E"/>
    <w:rsid w:val="00CE4112"/>
    <w:rsid w:val="00CE6283"/>
    <w:rsid w:val="00CF4710"/>
    <w:rsid w:val="00CF4A83"/>
    <w:rsid w:val="00D22B8F"/>
    <w:rsid w:val="00D455A6"/>
    <w:rsid w:val="00D51637"/>
    <w:rsid w:val="00D63BF9"/>
    <w:rsid w:val="00D71159"/>
    <w:rsid w:val="00D85475"/>
    <w:rsid w:val="00D978D8"/>
    <w:rsid w:val="00DA3853"/>
    <w:rsid w:val="00DA3AF3"/>
    <w:rsid w:val="00DB0A80"/>
    <w:rsid w:val="00DC4875"/>
    <w:rsid w:val="00DC4B36"/>
    <w:rsid w:val="00DD195D"/>
    <w:rsid w:val="00E04F2E"/>
    <w:rsid w:val="00E11E93"/>
    <w:rsid w:val="00E27C9D"/>
    <w:rsid w:val="00E4183A"/>
    <w:rsid w:val="00E42E8A"/>
    <w:rsid w:val="00E449AD"/>
    <w:rsid w:val="00E529DA"/>
    <w:rsid w:val="00E62027"/>
    <w:rsid w:val="00E626F0"/>
    <w:rsid w:val="00E75C7E"/>
    <w:rsid w:val="00E92B1A"/>
    <w:rsid w:val="00E94130"/>
    <w:rsid w:val="00E96688"/>
    <w:rsid w:val="00EA57CC"/>
    <w:rsid w:val="00EA5CAA"/>
    <w:rsid w:val="00EB299A"/>
    <w:rsid w:val="00EC0706"/>
    <w:rsid w:val="00EE3640"/>
    <w:rsid w:val="00F03E21"/>
    <w:rsid w:val="00F174A4"/>
    <w:rsid w:val="00F26D56"/>
    <w:rsid w:val="00F603D6"/>
    <w:rsid w:val="00F612F0"/>
    <w:rsid w:val="00F62021"/>
    <w:rsid w:val="00F6390C"/>
    <w:rsid w:val="00F94CA2"/>
    <w:rsid w:val="00FA25CB"/>
    <w:rsid w:val="00FC33EE"/>
    <w:rsid w:val="00FE0B59"/>
    <w:rsid w:val="00FE3562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001B7"/>
  <w15:chartTrackingRefBased/>
  <w15:docId w15:val="{253E4D66-7955-49FA-9EDE-CEC6F46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nb-NO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DE9"/>
  </w:style>
  <w:style w:type="paragraph" w:styleId="Overskrift1">
    <w:name w:val="heading 1"/>
    <w:basedOn w:val="Normal"/>
    <w:next w:val="Normal"/>
    <w:link w:val="Overskrift1Tegn"/>
    <w:uiPriority w:val="9"/>
    <w:qFormat/>
    <w:rsid w:val="005D0D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0D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0D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70019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0D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0D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70019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0D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70019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0D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0D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70019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0D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70019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qFormat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5D0D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D90000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0DE9"/>
    <w:rPr>
      <w:rFonts w:asciiTheme="majorHAnsi" w:eastAsiaTheme="majorEastAsia" w:hAnsiTheme="majorHAnsi" w:cstheme="majorBidi"/>
      <w:color w:val="D90000" w:themeColor="accent1"/>
      <w:spacing w:val="-10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DE9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D0DE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D0DE9"/>
    <w:rPr>
      <w:rFonts w:asciiTheme="majorHAnsi" w:eastAsiaTheme="majorEastAsia" w:hAnsiTheme="majorHAnsi" w:cstheme="majorBidi"/>
      <w:color w:val="670019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D0DE9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D0DE9"/>
    <w:rPr>
      <w:rFonts w:asciiTheme="majorHAnsi" w:eastAsiaTheme="majorEastAsia" w:hAnsiTheme="majorHAnsi" w:cstheme="majorBidi"/>
      <w:color w:val="670019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0DE9"/>
    <w:rPr>
      <w:rFonts w:asciiTheme="majorHAnsi" w:eastAsiaTheme="majorEastAsia" w:hAnsiTheme="majorHAnsi" w:cstheme="majorBidi"/>
      <w:i/>
      <w:iCs/>
      <w:color w:val="670019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0DE9"/>
    <w:rPr>
      <w:rFonts w:asciiTheme="majorHAnsi" w:eastAsiaTheme="majorEastAsia" w:hAnsiTheme="majorHAnsi" w:cstheme="majorBidi"/>
      <w:i/>
      <w:iCs/>
      <w:color w:val="6C0000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0DE9"/>
    <w:rPr>
      <w:rFonts w:asciiTheme="majorHAnsi" w:eastAsiaTheme="majorEastAsia" w:hAnsiTheme="majorHAnsi" w:cstheme="majorBidi"/>
      <w:b/>
      <w:bCs/>
      <w:color w:val="670019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0DE9"/>
    <w:rPr>
      <w:rFonts w:asciiTheme="majorHAnsi" w:eastAsiaTheme="majorEastAsia" w:hAnsiTheme="majorHAnsi" w:cstheme="majorBidi"/>
      <w:b/>
      <w:bCs/>
      <w:i/>
      <w:iCs/>
      <w:color w:val="670019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D0DE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0D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0DE9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5D0DE9"/>
    <w:rPr>
      <w:b/>
      <w:bCs/>
    </w:rPr>
  </w:style>
  <w:style w:type="character" w:styleId="Utheving">
    <w:name w:val="Emphasis"/>
    <w:basedOn w:val="Standardskriftforavsnitt"/>
    <w:uiPriority w:val="20"/>
    <w:qFormat/>
    <w:rsid w:val="005D0DE9"/>
    <w:rPr>
      <w:i/>
      <w:iCs/>
    </w:rPr>
  </w:style>
  <w:style w:type="paragraph" w:styleId="Ingenmellomrom">
    <w:name w:val="No Spacing"/>
    <w:uiPriority w:val="1"/>
    <w:qFormat/>
    <w:rsid w:val="005D0DE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5D0DE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D0DE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D0DE9"/>
    <w:pPr>
      <w:pBdr>
        <w:left w:val="single" w:sz="18" w:space="12" w:color="D9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D0DE9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5D0DE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5D0DE9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D0DE9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5D0DE9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5D0DE9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D0DE9"/>
    <w:pPr>
      <w:outlineLvl w:val="9"/>
    </w:pPr>
  </w:style>
  <w:style w:type="paragraph" w:styleId="Listeavsnitt">
    <w:name w:val="List Paragraph"/>
    <w:basedOn w:val="Normal"/>
    <w:uiPriority w:val="34"/>
    <w:qFormat/>
    <w:rsid w:val="00655243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rsid w:val="00CE4112"/>
  </w:style>
  <w:style w:type="character" w:styleId="Hyperkobling">
    <w:name w:val="Hyperlink"/>
    <w:basedOn w:val="Standardskriftforavsnitt"/>
    <w:uiPriority w:val="99"/>
    <w:unhideWhenUsed/>
    <w:rsid w:val="005360B6"/>
    <w:rPr>
      <w:color w:val="0563C1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5360B6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360B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nk_temamal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_temamal" id="{C41238BA-4B73-4DE9-973A-AD81311C52C3}" vid="{5D76E65B-05EF-4539-A6D4-FCC33B987C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56F02-268B-4EB3-BCD4-4D22914B5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81e30-7eae-4544-bae2-51d709da96bd"/>
    <ds:schemaRef ds:uri="b4e645f5-3d7f-4d32-baab-ca68b9bb3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E5A1C-D999-44C4-8FF7-4767443C0C91}">
  <ds:schemaRefs>
    <ds:schemaRef ds:uri="http://schemas.microsoft.com/office/2006/metadata/properties"/>
    <ds:schemaRef ds:uri="http://schemas.microsoft.com/office/infopath/2007/PartnerControls"/>
    <ds:schemaRef ds:uri="aee81e30-7eae-4544-bae2-51d709da96bd"/>
  </ds:schemaRefs>
</ds:datastoreItem>
</file>

<file path=customXml/itemProps3.xml><?xml version="1.0" encoding="utf-8"?>
<ds:datastoreItem xmlns:ds="http://schemas.openxmlformats.org/officeDocument/2006/customXml" ds:itemID="{2BABD6BD-ACD1-4137-8478-ABC95F486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22 MAL referat stabsmøte_x001f__x001f_</vt:lpstr>
    </vt:vector>
  </TitlesOfParts>
  <Company>Oslo kommune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menighetsråd</dc:title>
  <dc:subject/>
  <dc:creator>Anne Irene Nygård</dc:creator>
  <cp:keywords/>
  <cp:lastModifiedBy>Anne Irene Nygård</cp:lastModifiedBy>
  <cp:revision>22</cp:revision>
  <cp:lastPrinted>2023-12-04T14:31:00Z</cp:lastPrinted>
  <dcterms:created xsi:type="dcterms:W3CDTF">2023-10-27T07:02:00Z</dcterms:created>
  <dcterms:modified xsi:type="dcterms:W3CDTF">2023-12-04T14:31:00Z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Order">
    <vt:r8>388200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