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E3B9" w14:textId="0C02BC99" w:rsidR="008477C9" w:rsidRPr="00744E4D" w:rsidRDefault="00744E4D" w:rsidP="000B1E78">
      <w:pPr>
        <w:rPr>
          <w:b/>
          <w:sz w:val="14"/>
          <w:szCs w:val="14"/>
        </w:rPr>
      </w:pPr>
      <w:r w:rsidRPr="00744E4D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nb-NO"/>
        </w:rPr>
        <w:t>Protokoll</w:t>
      </w:r>
      <w:r w:rsidR="008477C9" w:rsidRPr="00744E4D">
        <w:rPr>
          <w:rFonts w:ascii="Montserrat" w:eastAsia="Times New Roman" w:hAnsi="Montserrat" w:cs="Times New Roman"/>
          <w:b/>
          <w:bCs/>
          <w:color w:val="000000"/>
          <w:kern w:val="36"/>
          <w:sz w:val="32"/>
          <w:szCs w:val="32"/>
          <w:lang w:eastAsia="nb-NO"/>
        </w:rPr>
        <w:t xml:space="preserve"> fra </w:t>
      </w:r>
      <w:r w:rsidR="000B1E78" w:rsidRPr="00744E4D">
        <w:rPr>
          <w:rFonts w:ascii="Montserrat" w:hAnsi="Montserrat"/>
          <w:b/>
          <w:sz w:val="32"/>
          <w:szCs w:val="32"/>
        </w:rPr>
        <w:t>menighetsrådsmøte i Skoklefall MR, tirsdag 09.04.2024 på menighetshuset kl. 17.00.</w:t>
      </w:r>
    </w:p>
    <w:p w14:paraId="510913C9" w14:textId="77777777" w:rsidR="008477C9" w:rsidRPr="008477C9" w:rsidRDefault="00000000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pict w14:anchorId="6FA9542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448EF4B" w14:textId="04CE7BB9" w:rsidR="008477C9" w:rsidRPr="008477C9" w:rsidRDefault="008477C9" w:rsidP="006B4CF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Dato: </w:t>
      </w:r>
      <w:r w:rsidR="006B4CF8">
        <w:rPr>
          <w:rFonts w:ascii="Montserrat" w:eastAsia="Times New Roman" w:hAnsi="Montserrat" w:cs="Times New Roman"/>
          <w:b/>
          <w:bCs/>
          <w:color w:val="000000"/>
          <w:lang w:eastAsia="nb-NO"/>
        </w:rPr>
        <w:tab/>
      </w:r>
      <w:r w:rsidR="000B1E78">
        <w:rPr>
          <w:rFonts w:ascii="Montserrat" w:eastAsia="Times New Roman" w:hAnsi="Montserrat" w:cs="Times New Roman"/>
          <w:b/>
          <w:bCs/>
          <w:color w:val="000000"/>
          <w:lang w:eastAsia="nb-NO"/>
        </w:rPr>
        <w:t>9.4.2024</w:t>
      </w:r>
    </w:p>
    <w:p w14:paraId="5D10F1F3" w14:textId="7247F736" w:rsidR="008477C9" w:rsidRPr="008477C9" w:rsidRDefault="008477C9" w:rsidP="006B4CF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Møtestart: </w:t>
      </w:r>
      <w:r w:rsidR="006B4CF8">
        <w:rPr>
          <w:rFonts w:ascii="Montserrat" w:eastAsia="Times New Roman" w:hAnsi="Montserrat" w:cs="Times New Roman"/>
          <w:b/>
          <w:bCs/>
          <w:color w:val="000000"/>
          <w:lang w:eastAsia="nb-NO"/>
        </w:rPr>
        <w:tab/>
      </w:r>
      <w:r w:rsidR="000B1E78">
        <w:rPr>
          <w:rFonts w:ascii="Montserrat" w:eastAsia="Times New Roman" w:hAnsi="Montserrat" w:cs="Times New Roman"/>
          <w:b/>
          <w:bCs/>
          <w:color w:val="000000"/>
          <w:lang w:eastAsia="nb-NO"/>
        </w:rPr>
        <w:t>17</w:t>
      </w:r>
      <w:r w:rsidRPr="008477C9">
        <w:rPr>
          <w:rFonts w:ascii="Montserrat" w:eastAsia="Times New Roman" w:hAnsi="Montserrat" w:cs="Times New Roman"/>
          <w:color w:val="000000"/>
          <w:lang w:eastAsia="nb-NO"/>
        </w:rPr>
        <w:br/>
      </w: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Møteslutt: </w:t>
      </w:r>
      <w:r w:rsidR="006B4CF8">
        <w:rPr>
          <w:rFonts w:ascii="Montserrat" w:eastAsia="Times New Roman" w:hAnsi="Montserrat" w:cs="Times New Roman"/>
          <w:b/>
          <w:bCs/>
          <w:color w:val="000000"/>
          <w:lang w:eastAsia="nb-NO"/>
        </w:rPr>
        <w:tab/>
      </w:r>
      <w:r w:rsidR="000B1E78">
        <w:rPr>
          <w:rFonts w:ascii="Montserrat" w:eastAsia="Times New Roman" w:hAnsi="Montserrat" w:cs="Times New Roman"/>
          <w:b/>
          <w:bCs/>
          <w:color w:val="000000"/>
          <w:lang w:eastAsia="nb-NO"/>
        </w:rPr>
        <w:t>19</w:t>
      </w:r>
    </w:p>
    <w:p w14:paraId="6E1EF215" w14:textId="4DE3D4C5" w:rsidR="008477C9" w:rsidRPr="008477C9" w:rsidRDefault="008477C9" w:rsidP="006B4CF8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Sted: </w:t>
      </w:r>
      <w:r w:rsidR="006B4CF8">
        <w:rPr>
          <w:rFonts w:ascii="Montserrat" w:eastAsia="Times New Roman" w:hAnsi="Montserrat" w:cs="Times New Roman"/>
          <w:b/>
          <w:bCs/>
          <w:color w:val="000000"/>
          <w:lang w:eastAsia="nb-NO"/>
        </w:rPr>
        <w:tab/>
      </w:r>
      <w:r w:rsidR="000B1E78">
        <w:rPr>
          <w:rFonts w:ascii="Montserrat" w:eastAsia="Times New Roman" w:hAnsi="Montserrat" w:cs="Times New Roman"/>
          <w:b/>
          <w:bCs/>
          <w:color w:val="000000"/>
          <w:lang w:eastAsia="nb-NO"/>
        </w:rPr>
        <w:t>Menighetshuset</w:t>
      </w:r>
    </w:p>
    <w:p w14:paraId="343A04AB" w14:textId="77777777" w:rsidR="008477C9" w:rsidRPr="008477C9" w:rsidRDefault="00000000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pict w14:anchorId="4E0F9532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30D1E379" w14:textId="072D6944" w:rsidR="008477C9" w:rsidRPr="008477C9" w:rsidRDefault="008477C9" w:rsidP="00744E4D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Til</w:t>
      </w:r>
      <w:r w:rsidR="00744E4D"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 </w:t>
      </w: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stede: </w:t>
      </w:r>
      <w:r w:rsidR="00744E4D">
        <w:rPr>
          <w:rFonts w:ascii="Montserrat" w:eastAsia="Times New Roman" w:hAnsi="Montserrat" w:cs="Times New Roman"/>
          <w:b/>
          <w:bCs/>
          <w:color w:val="000000"/>
          <w:lang w:eastAsia="nb-NO"/>
        </w:rPr>
        <w:tab/>
      </w:r>
      <w:r w:rsidR="00035257" w:rsidRPr="00744E4D">
        <w:rPr>
          <w:rFonts w:ascii="Montserrat" w:eastAsia="Times New Roman" w:hAnsi="Montserrat" w:cs="Times New Roman"/>
          <w:color w:val="000000"/>
          <w:lang w:eastAsia="nb-NO"/>
        </w:rPr>
        <w:t>Grethe Øyna Milivojevic, Eldrid Lorent</w:t>
      </w:r>
      <w:r w:rsidR="00A1107F">
        <w:rPr>
          <w:rFonts w:ascii="Montserrat" w:eastAsia="Times New Roman" w:hAnsi="Montserrat" w:cs="Times New Roman"/>
          <w:color w:val="000000"/>
          <w:lang w:eastAsia="nb-NO"/>
        </w:rPr>
        <w:t>z</w:t>
      </w:r>
      <w:r w:rsidR="00035257" w:rsidRPr="00744E4D">
        <w:rPr>
          <w:rFonts w:ascii="Montserrat" w:eastAsia="Times New Roman" w:hAnsi="Montserrat" w:cs="Times New Roman"/>
          <w:color w:val="000000"/>
          <w:lang w:eastAsia="nb-NO"/>
        </w:rPr>
        <w:t>en</w:t>
      </w:r>
      <w:r w:rsidR="00744E4D" w:rsidRPr="00744E4D">
        <w:rPr>
          <w:rFonts w:ascii="Montserrat" w:eastAsia="Times New Roman" w:hAnsi="Montserrat" w:cs="Times New Roman"/>
          <w:color w:val="000000"/>
          <w:lang w:eastAsia="nb-NO"/>
        </w:rPr>
        <w:t xml:space="preserve"> (på Teams)</w:t>
      </w:r>
      <w:r w:rsidR="00035257" w:rsidRPr="00744E4D">
        <w:rPr>
          <w:rFonts w:ascii="Montserrat" w:eastAsia="Times New Roman" w:hAnsi="Montserrat" w:cs="Times New Roman"/>
          <w:color w:val="000000"/>
          <w:lang w:eastAsia="nb-NO"/>
        </w:rPr>
        <w:t>, Kirsti Langvatn, Steinar Glimsdal, Torill Gjerpe Hansen, Alexander Selvén, sokneprest Kristine Skree Kristiansen</w:t>
      </w:r>
      <w:r w:rsidR="00744E4D">
        <w:rPr>
          <w:rFonts w:ascii="Montserrat" w:eastAsia="Times New Roman" w:hAnsi="Montserrat" w:cs="Times New Roman"/>
          <w:color w:val="000000"/>
          <w:lang w:eastAsia="nb-NO"/>
        </w:rPr>
        <w:t xml:space="preserve"> (første del)</w:t>
      </w:r>
      <w:r w:rsidR="00744E4D" w:rsidRPr="00744E4D">
        <w:rPr>
          <w:rFonts w:ascii="Montserrat" w:eastAsia="Times New Roman" w:hAnsi="Montserrat" w:cs="Times New Roman"/>
          <w:color w:val="000000"/>
          <w:lang w:eastAsia="nb-NO"/>
        </w:rPr>
        <w:t>, kapellan Aslak Elias Simonsen</w:t>
      </w:r>
      <w:r w:rsidR="00744E4D">
        <w:rPr>
          <w:rFonts w:ascii="Montserrat" w:eastAsia="Times New Roman" w:hAnsi="Montserrat" w:cs="Times New Roman"/>
          <w:color w:val="000000"/>
          <w:lang w:eastAsia="nb-NO"/>
        </w:rPr>
        <w:t xml:space="preserve"> (andre del)</w:t>
      </w:r>
      <w:r w:rsidR="00744E4D" w:rsidRPr="00744E4D">
        <w:rPr>
          <w:rFonts w:ascii="Montserrat" w:eastAsia="Times New Roman" w:hAnsi="Montserrat" w:cs="Times New Roman"/>
          <w:color w:val="000000"/>
          <w:lang w:eastAsia="nb-NO"/>
        </w:rPr>
        <w:t>.</w:t>
      </w:r>
      <w:r w:rsidR="00035257"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 </w:t>
      </w:r>
    </w:p>
    <w:p w14:paraId="7F105A24" w14:textId="2C3F3581" w:rsidR="008477C9" w:rsidRPr="008477C9" w:rsidRDefault="008477C9" w:rsidP="00744E4D">
      <w:pPr>
        <w:tabs>
          <w:tab w:val="left" w:pos="1701"/>
        </w:tabs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Meldt forfall:</w:t>
      </w:r>
      <w:r w:rsidR="00744E4D">
        <w:rPr>
          <w:rFonts w:ascii="Montserrat" w:eastAsia="Times New Roman" w:hAnsi="Montserrat" w:cs="Times New Roman"/>
          <w:b/>
          <w:bCs/>
          <w:color w:val="000000"/>
          <w:lang w:eastAsia="nb-NO"/>
        </w:rPr>
        <w:tab/>
      </w:r>
    </w:p>
    <w:p w14:paraId="315F1855" w14:textId="0FF464B1" w:rsidR="008477C9" w:rsidRDefault="008477C9" w:rsidP="006B4CF8">
      <w:pPr>
        <w:spacing w:after="0" w:line="240" w:lineRule="auto"/>
        <w:ind w:left="1843" w:hanging="1843"/>
        <w:rPr>
          <w:rFonts w:ascii="Montserrat" w:eastAsia="Calibri" w:hAnsi="Montserrat" w:cstheme="minorHAnsi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Ikke </w:t>
      </w:r>
      <w:r w:rsidRPr="00744E4D">
        <w:rPr>
          <w:rFonts w:ascii="Montserrat" w:eastAsia="Times New Roman" w:hAnsi="Montserrat" w:cs="Times New Roman"/>
          <w:b/>
          <w:bCs/>
          <w:color w:val="000000"/>
          <w:lang w:eastAsia="nb-NO"/>
        </w:rPr>
        <w:t>møtt:</w:t>
      </w:r>
      <w:r w:rsidR="00F63B64" w:rsidRPr="00744E4D"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 </w:t>
      </w:r>
      <w:r w:rsidR="00744E4D">
        <w:rPr>
          <w:rFonts w:ascii="Montserrat" w:eastAsia="Times New Roman" w:hAnsi="Montserrat" w:cs="Times New Roman"/>
          <w:b/>
          <w:bCs/>
          <w:color w:val="000000"/>
          <w:lang w:eastAsia="nb-NO"/>
        </w:rPr>
        <w:tab/>
      </w:r>
      <w:r w:rsidR="00F63B64" w:rsidRPr="00744E4D">
        <w:rPr>
          <w:rFonts w:ascii="Montserrat" w:eastAsia="Calibri" w:hAnsi="Montserrat" w:cstheme="minorHAnsi"/>
        </w:rPr>
        <w:t>Helene Skullerud</w:t>
      </w:r>
    </w:p>
    <w:p w14:paraId="4BEAF8A0" w14:textId="2DC79113" w:rsidR="00744E4D" w:rsidRPr="008477C9" w:rsidRDefault="00744E4D" w:rsidP="006B4CF8">
      <w:pPr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44E4D">
        <w:rPr>
          <w:rFonts w:ascii="Montserrat" w:eastAsia="Calibri" w:hAnsi="Montserrat" w:cstheme="minorHAnsi"/>
          <w:b/>
          <w:bCs/>
        </w:rPr>
        <w:t>Referent</w:t>
      </w:r>
      <w:r>
        <w:rPr>
          <w:rFonts w:ascii="Montserrat" w:eastAsia="Calibri" w:hAnsi="Montserrat" w:cstheme="minorHAnsi"/>
        </w:rPr>
        <w:t xml:space="preserve">: </w:t>
      </w:r>
      <w:r>
        <w:rPr>
          <w:rFonts w:ascii="Montserrat" w:eastAsia="Calibri" w:hAnsi="Montserrat" w:cstheme="minorHAnsi"/>
        </w:rPr>
        <w:tab/>
        <w:t>Alexander Selvén</w:t>
      </w:r>
    </w:p>
    <w:p w14:paraId="28353518" w14:textId="77777777" w:rsidR="008477C9" w:rsidRPr="008477C9" w:rsidRDefault="00000000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pict w14:anchorId="46DB7E66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C42A6BF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403BCBC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t>Referat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br/>
      </w:r>
      <w:r w:rsidRPr="008477C9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br/>
      </w: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0B1E78" w:rsidRPr="00053B41" w14:paraId="77F2B4C1" w14:textId="77777777" w:rsidTr="0059687D">
        <w:trPr>
          <w:trHeight w:val="20"/>
        </w:trPr>
        <w:tc>
          <w:tcPr>
            <w:tcW w:w="1333" w:type="dxa"/>
          </w:tcPr>
          <w:p w14:paraId="38BCC379" w14:textId="77777777" w:rsidR="000B1E78" w:rsidRPr="00D95AB9" w:rsidRDefault="000B1E78" w:rsidP="0059687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3CA3C529" w14:textId="77777777" w:rsidR="000B1E78" w:rsidRPr="00D95AB9" w:rsidRDefault="000B1E78" w:rsidP="0059687D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71CF8551" w14:textId="77777777" w:rsidR="000B1E78" w:rsidRPr="000B1E78" w:rsidRDefault="000B1E78" w:rsidP="0059687D">
            <w:pPr>
              <w:rPr>
                <w:b/>
                <w:bCs/>
                <w:lang w:val="nb-NO"/>
              </w:rPr>
            </w:pPr>
            <w:r w:rsidRPr="000B1E78">
              <w:rPr>
                <w:b/>
                <w:bCs/>
                <w:lang w:val="nb-NO"/>
              </w:rPr>
              <w:t>Godkjenning av innkalling og protokoll</w:t>
            </w:r>
          </w:p>
          <w:p w14:paraId="413A62F2" w14:textId="1AE698B7" w:rsidR="000B1E78" w:rsidRPr="000B1E78" w:rsidRDefault="000B1E78" w:rsidP="0059687D">
            <w:pPr>
              <w:rPr>
                <w:rFonts w:cstheme="minorHAnsi"/>
                <w:lang w:val="nb-NO"/>
              </w:rPr>
            </w:pPr>
            <w:r w:rsidRPr="000B1E78">
              <w:rPr>
                <w:rFonts w:cstheme="minorHAnsi"/>
                <w:lang w:val="nb-NO"/>
              </w:rPr>
              <w:t xml:space="preserve">Godkjenning av </w:t>
            </w:r>
            <w:r w:rsidR="00744E4D">
              <w:rPr>
                <w:rFonts w:cstheme="minorHAnsi"/>
                <w:lang w:val="nb-NO"/>
              </w:rPr>
              <w:t xml:space="preserve">innkalling, og </w:t>
            </w:r>
            <w:r w:rsidRPr="000B1E78">
              <w:rPr>
                <w:rFonts w:cstheme="minorHAnsi"/>
                <w:lang w:val="nb-NO"/>
              </w:rPr>
              <w:t xml:space="preserve">protokoll fra menighetsrådsmøte 12.03.2024. </w:t>
            </w:r>
          </w:p>
        </w:tc>
      </w:tr>
    </w:tbl>
    <w:p w14:paraId="26A966CD" w14:textId="6670BEB5" w:rsidR="008477C9" w:rsidRPr="005A776F" w:rsidRDefault="008477C9" w:rsidP="0013762C">
      <w:pPr>
        <w:spacing w:after="0" w:line="240" w:lineRule="auto"/>
        <w:rPr>
          <w:rFonts w:ascii="Montserrat" w:eastAsia="Times New Roman" w:hAnsi="Montserrat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br/>
      </w:r>
      <w:r w:rsidRPr="005A776F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="00744E4D" w:rsidRPr="005A776F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</w:r>
      <w:r w:rsidR="006A753D" w:rsidRPr="005A776F">
        <w:rPr>
          <w:rFonts w:ascii="Montserrat" w:hAnsi="Montserrat" w:cstheme="minorHAnsi"/>
          <w:sz w:val="24"/>
          <w:szCs w:val="24"/>
        </w:rPr>
        <w:t>Protokoll og innkalling ble godkjent.</w:t>
      </w:r>
      <w:r w:rsidRPr="005A776F">
        <w:rPr>
          <w:rFonts w:ascii="Montserrat" w:eastAsia="Times New Roman" w:hAnsi="Montserrat" w:cs="Times New Roman"/>
          <w:b/>
          <w:bCs/>
          <w:color w:val="000000"/>
          <w:lang w:eastAsia="nb-NO"/>
        </w:rPr>
        <w:tab/>
      </w:r>
    </w:p>
    <w:p w14:paraId="7327E56E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BCC04B0" w14:textId="77777777" w:rsidR="008477C9" w:rsidRPr="008477C9" w:rsidRDefault="008477C9" w:rsidP="00847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0B1E78" w:rsidRPr="00B251D1" w14:paraId="3547A305" w14:textId="77777777" w:rsidTr="0059687D">
        <w:trPr>
          <w:trHeight w:val="20"/>
        </w:trPr>
        <w:tc>
          <w:tcPr>
            <w:tcW w:w="1333" w:type="dxa"/>
          </w:tcPr>
          <w:p w14:paraId="078F0CBF" w14:textId="77777777" w:rsidR="000B1E78" w:rsidRPr="00D95AB9" w:rsidRDefault="000B1E78" w:rsidP="0059687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5E8BF59" w14:textId="77777777" w:rsidR="000B1E78" w:rsidRPr="00D95AB9" w:rsidRDefault="000B1E78" w:rsidP="0059687D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1D018982" w14:textId="77777777" w:rsidR="000B1E78" w:rsidRPr="009D546D" w:rsidRDefault="000B1E78" w:rsidP="0059687D">
            <w:pPr>
              <w:rPr>
                <w:b/>
                <w:bCs/>
              </w:rPr>
            </w:pPr>
            <w:r w:rsidRPr="009D546D">
              <w:rPr>
                <w:b/>
                <w:bCs/>
              </w:rPr>
              <w:t>Orienteringssaker</w:t>
            </w:r>
          </w:p>
          <w:p w14:paraId="5F050156" w14:textId="7CA8BAB9" w:rsidR="000B1E78" w:rsidRPr="006F505E" w:rsidRDefault="000B1E78" w:rsidP="006F505E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0B1E78">
              <w:rPr>
                <w:lang w:val="nb-NO"/>
              </w:rPr>
              <w:t>Orientering fra FR</w:t>
            </w:r>
            <w:r w:rsidR="00744E4D">
              <w:rPr>
                <w:lang w:val="nb-NO"/>
              </w:rPr>
              <w:t>:</w:t>
            </w:r>
            <w:r w:rsidRPr="000B1E78">
              <w:rPr>
                <w:lang w:val="nb-NO"/>
              </w:rPr>
              <w:t xml:space="preserve"> </w:t>
            </w:r>
            <w:r w:rsidR="00744E4D">
              <w:rPr>
                <w:lang w:val="nb-NO"/>
              </w:rPr>
              <w:t>Torill og Steinar orienterte om aktuelle saker fra fellesrådet, deriblant sak om støttemuren på Nesodden kirkegård</w:t>
            </w:r>
            <w:r w:rsidR="008971B9">
              <w:rPr>
                <w:lang w:val="nb-NO"/>
              </w:rPr>
              <w:t xml:space="preserve"> </w:t>
            </w:r>
          </w:p>
          <w:p w14:paraId="7BFB8A30" w14:textId="77777777" w:rsidR="000B1E78" w:rsidRDefault="000B1E78" w:rsidP="003A50D2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0B1E78">
              <w:rPr>
                <w:lang w:val="nb-NO"/>
              </w:rPr>
              <w:t>Orientering fra ledersamling i Borg</w:t>
            </w:r>
            <w:r w:rsidR="00744E4D">
              <w:rPr>
                <w:lang w:val="nb-NO"/>
              </w:rPr>
              <w:t xml:space="preserve">: Torill deltok på ledersamlingen. Hun fikk blant annet mer informasjon om strategiverktøyet Kirka vår. </w:t>
            </w:r>
          </w:p>
          <w:p w14:paraId="55FF114D" w14:textId="4DC81318" w:rsidR="0013762C" w:rsidRPr="003A50D2" w:rsidRDefault="0013762C" w:rsidP="003A50D2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 xml:space="preserve">Ny prestestilling: det blir lyst ut en ny stilling som kapellan i samarbeid med Sunnaas sykehus, som skal jobbe 20 % som sykehusprest og 80 % i de tre menighetene på Nesodden. Grethe deltar i ansettelsesprosessen. </w:t>
            </w:r>
          </w:p>
        </w:tc>
      </w:tr>
    </w:tbl>
    <w:p w14:paraId="476B4F54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8F09BB1" w14:textId="4EE933FF" w:rsidR="008477C9" w:rsidRDefault="00744E4D" w:rsidP="008477C9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Til oppfølging</w:t>
      </w:r>
      <w:r w:rsidR="008477C9"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:</w:t>
      </w:r>
      <w:r w:rsidR="008477C9"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Vi legger inn strategidokumentene på kirka vår. Alle i menighetsrådet må få tilgang. Ansvar: Grethe</w:t>
      </w:r>
    </w:p>
    <w:p w14:paraId="36A18A85" w14:textId="77777777" w:rsidR="003A50D2" w:rsidRPr="008477C9" w:rsidRDefault="003A50D2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0D59D57" w14:textId="77777777" w:rsidR="008477C9" w:rsidRPr="008477C9" w:rsidRDefault="008477C9" w:rsidP="00847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0B1E78" w:rsidRPr="00A16794" w14:paraId="40790161" w14:textId="77777777" w:rsidTr="0059687D">
        <w:trPr>
          <w:trHeight w:val="20"/>
        </w:trPr>
        <w:tc>
          <w:tcPr>
            <w:tcW w:w="1333" w:type="dxa"/>
          </w:tcPr>
          <w:p w14:paraId="466062C8" w14:textId="77777777" w:rsidR="000B1E78" w:rsidRPr="00D95AB9" w:rsidRDefault="000B1E78" w:rsidP="0059687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ABA781B" w14:textId="77777777" w:rsidR="000B1E78" w:rsidRPr="00D95AB9" w:rsidRDefault="000B1E78" w:rsidP="0059687D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5E9EA1C3" w14:textId="77777777" w:rsidR="000B1E78" w:rsidRPr="000B1E78" w:rsidRDefault="000B1E78" w:rsidP="0059687D">
            <w:pPr>
              <w:rPr>
                <w:b/>
                <w:bCs/>
                <w:lang w:val="nb-NO"/>
              </w:rPr>
            </w:pPr>
            <w:r w:rsidRPr="000B1E78">
              <w:rPr>
                <w:b/>
                <w:bCs/>
                <w:lang w:val="nb-NO"/>
              </w:rPr>
              <w:t>Årsmelding 2023</w:t>
            </w:r>
          </w:p>
          <w:p w14:paraId="06B09CB8" w14:textId="77777777" w:rsidR="000B1E78" w:rsidRPr="000B1E78" w:rsidRDefault="000B1E78" w:rsidP="0059687D">
            <w:pPr>
              <w:rPr>
                <w:lang w:val="nb-NO"/>
              </w:rPr>
            </w:pPr>
            <w:r w:rsidRPr="000B1E78">
              <w:rPr>
                <w:i/>
                <w:iCs/>
                <w:lang w:val="nb-NO"/>
              </w:rPr>
              <w:t>Årsmeldingen ble vedtatt på e-post.</w:t>
            </w:r>
          </w:p>
        </w:tc>
      </w:tr>
    </w:tbl>
    <w:p w14:paraId="5657F6F2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1346784" w14:textId="77777777" w:rsidR="00D8248C" w:rsidRPr="008477C9" w:rsidRDefault="00D8248C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99D44B1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lastRenderedPageBreak/>
        <w:tab/>
      </w:r>
      <w:r w:rsidRPr="008477C9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ab/>
      </w: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0B1E78" w:rsidRPr="009D546D" w14:paraId="4EE192C8" w14:textId="77777777" w:rsidTr="0059687D">
        <w:trPr>
          <w:trHeight w:val="20"/>
        </w:trPr>
        <w:tc>
          <w:tcPr>
            <w:tcW w:w="1333" w:type="dxa"/>
          </w:tcPr>
          <w:p w14:paraId="7F81B391" w14:textId="661130B4" w:rsidR="000B1E78" w:rsidRPr="00D95AB9" w:rsidRDefault="000B1E78" w:rsidP="0059687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  <w:r w:rsidR="00D8248C">
              <w:rPr>
                <w:rFonts w:cstheme="minorHAnsi"/>
              </w:rPr>
              <w:t xml:space="preserve"> 20/23</w:t>
            </w:r>
          </w:p>
          <w:p w14:paraId="2DD2B37E" w14:textId="3C864720" w:rsidR="000B1E78" w:rsidRPr="00D95AB9" w:rsidRDefault="000B1E78" w:rsidP="0059687D">
            <w:pPr>
              <w:rPr>
                <w:rFonts w:cstheme="minorHAnsi"/>
              </w:rPr>
            </w:pPr>
          </w:p>
        </w:tc>
        <w:tc>
          <w:tcPr>
            <w:tcW w:w="7595" w:type="dxa"/>
          </w:tcPr>
          <w:p w14:paraId="073CBF52" w14:textId="77777777" w:rsidR="000B1E78" w:rsidRPr="000B1E78" w:rsidRDefault="000B1E78" w:rsidP="0059687D">
            <w:pPr>
              <w:rPr>
                <w:b/>
                <w:bCs/>
                <w:lang w:val="nb-NO"/>
              </w:rPr>
            </w:pPr>
            <w:r w:rsidRPr="000B1E78">
              <w:rPr>
                <w:b/>
                <w:bCs/>
                <w:lang w:val="nb-NO"/>
              </w:rPr>
              <w:t>Forberedelse til årsmøte 14. april</w:t>
            </w:r>
          </w:p>
          <w:p w14:paraId="40845866" w14:textId="77777777" w:rsidR="000B1E78" w:rsidRPr="000B1E78" w:rsidRDefault="000B1E78" w:rsidP="0059687D">
            <w:pPr>
              <w:rPr>
                <w:lang w:val="nb-NO"/>
              </w:rPr>
            </w:pPr>
            <w:r w:rsidRPr="000B1E78">
              <w:rPr>
                <w:lang w:val="nb-NO"/>
              </w:rPr>
              <w:t xml:space="preserve">Agenda: </w:t>
            </w:r>
          </w:p>
          <w:p w14:paraId="30400FF5" w14:textId="77777777" w:rsidR="000B1E78" w:rsidRDefault="000B1E78" w:rsidP="000B1E78">
            <w:pPr>
              <w:pStyle w:val="Listeavsnitt"/>
              <w:numPr>
                <w:ilvl w:val="0"/>
                <w:numId w:val="1"/>
              </w:numPr>
            </w:pPr>
            <w:r>
              <w:t>Regnskap 2023 og budsjett 2024</w:t>
            </w:r>
          </w:p>
          <w:p w14:paraId="24B0E7BF" w14:textId="77777777" w:rsidR="000B1E78" w:rsidRDefault="000B1E78" w:rsidP="000B1E78">
            <w:pPr>
              <w:pStyle w:val="Listeavsnitt"/>
              <w:numPr>
                <w:ilvl w:val="0"/>
                <w:numId w:val="1"/>
              </w:numPr>
            </w:pPr>
            <w:r>
              <w:t>Årsmelding 2023</w:t>
            </w:r>
          </w:p>
          <w:p w14:paraId="31B757A4" w14:textId="77777777" w:rsidR="000B1E78" w:rsidRDefault="000B1E78" w:rsidP="000B1E78">
            <w:pPr>
              <w:pStyle w:val="Listeavsnitt"/>
              <w:numPr>
                <w:ilvl w:val="0"/>
                <w:numId w:val="1"/>
              </w:numPr>
            </w:pPr>
            <w:r>
              <w:t>Strategiplan 2024-2027</w:t>
            </w:r>
          </w:p>
          <w:p w14:paraId="0807EE31" w14:textId="766F1596" w:rsidR="000B1E78" w:rsidRDefault="0013762C" w:rsidP="0013762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Status arbeidet med ny kirke, n</w:t>
            </w:r>
            <w:r w:rsidR="000B1E78" w:rsidRPr="000B1E78">
              <w:rPr>
                <w:lang w:val="nb-NO"/>
              </w:rPr>
              <w:t>ytt menighetshus som alternativ</w:t>
            </w:r>
          </w:p>
          <w:p w14:paraId="61A9EC78" w14:textId="6A5ECBF5" w:rsidR="0013762C" w:rsidRPr="000B1E78" w:rsidRDefault="0013762C" w:rsidP="000B1E78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Alphakurs i samarbeid med Misjonskirken</w:t>
            </w:r>
          </w:p>
        </w:tc>
      </w:tr>
    </w:tbl>
    <w:p w14:paraId="647998CF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B659DBA" w14:textId="7C6D326B" w:rsidR="00D02908" w:rsidRDefault="008477C9" w:rsidP="00D02908">
      <w:pPr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="00744E4D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ab/>
        <w:t xml:space="preserve">Grethe forbereder dokumentasjon til årsmøtet. Eldrid forteller om status for arbeidet med ny kirke det siste året, og presenterer </w:t>
      </w:r>
      <w:r w:rsidR="00D712EC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nytt menighetshus som </w:t>
      </w:r>
      <w:r w:rsidR="00744E4D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mulig alternativ</w:t>
      </w:r>
      <w:r w:rsidR="00D712EC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 xml:space="preserve">. </w:t>
      </w:r>
    </w:p>
    <w:p w14:paraId="74EA6541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F3B5A95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ab/>
      </w: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0B1E78" w:rsidRPr="00575E74" w14:paraId="27E638DE" w14:textId="77777777" w:rsidTr="0059687D">
        <w:trPr>
          <w:trHeight w:val="20"/>
        </w:trPr>
        <w:tc>
          <w:tcPr>
            <w:tcW w:w="1333" w:type="dxa"/>
          </w:tcPr>
          <w:p w14:paraId="13BC0B99" w14:textId="77777777" w:rsidR="000B1E78" w:rsidRPr="00D95AB9" w:rsidRDefault="000B1E78" w:rsidP="0059687D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3015A06F" w14:textId="36ADAE0F" w:rsidR="000B1E78" w:rsidRPr="00D95AB9" w:rsidRDefault="000B1E78" w:rsidP="0059687D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34FF4">
              <w:rPr>
                <w:rFonts w:cstheme="minorHAnsi"/>
              </w:rPr>
              <w:t>1</w:t>
            </w:r>
            <w:r w:rsidRPr="00D95AB9">
              <w:rPr>
                <w:rFonts w:cstheme="minorHAnsi"/>
              </w:rPr>
              <w:t>/</w:t>
            </w:r>
            <w:r>
              <w:rPr>
                <w:rFonts w:cstheme="minorHAnsi"/>
              </w:rPr>
              <w:t>2024</w:t>
            </w:r>
          </w:p>
        </w:tc>
        <w:tc>
          <w:tcPr>
            <w:tcW w:w="7595" w:type="dxa"/>
          </w:tcPr>
          <w:p w14:paraId="48B89079" w14:textId="77777777" w:rsidR="000B1E78" w:rsidRPr="00231204" w:rsidRDefault="000B1E78" w:rsidP="0059687D">
            <w:pPr>
              <w:rPr>
                <w:b/>
                <w:bCs/>
              </w:rPr>
            </w:pPr>
            <w:r w:rsidRPr="00231204">
              <w:rPr>
                <w:b/>
                <w:bCs/>
              </w:rPr>
              <w:t>Eventuelt</w:t>
            </w:r>
          </w:p>
          <w:p w14:paraId="6B8B5D1A" w14:textId="08852897" w:rsidR="000B1E78" w:rsidRPr="000B1E78" w:rsidRDefault="000B1E78" w:rsidP="000B1E78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0B1E78">
              <w:rPr>
                <w:lang w:val="nb-NO"/>
              </w:rPr>
              <w:t>Invitasjon til deltakelse på 1. mai-markering</w:t>
            </w:r>
            <w:r w:rsidR="0013762C">
              <w:rPr>
                <w:lang w:val="nb-NO"/>
              </w:rPr>
              <w:t xml:space="preserve">. Vi sender henvendelsen videre til prestene. </w:t>
            </w:r>
          </w:p>
          <w:p w14:paraId="6546F457" w14:textId="68D821D1" w:rsidR="008C42E3" w:rsidRDefault="0013762C" w:rsidP="008C42E3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Misjonskirken har invitert oss til å s</w:t>
            </w:r>
            <w:r w:rsidR="008C42E3" w:rsidRPr="00AD2C30">
              <w:rPr>
                <w:lang w:val="nb-NO"/>
              </w:rPr>
              <w:t xml:space="preserve">amarbeide </w:t>
            </w:r>
            <w:r>
              <w:rPr>
                <w:lang w:val="nb-NO"/>
              </w:rPr>
              <w:t>om A</w:t>
            </w:r>
            <w:r w:rsidR="008C42E3" w:rsidRPr="00AD2C30">
              <w:rPr>
                <w:lang w:val="nb-NO"/>
              </w:rPr>
              <w:t>l</w:t>
            </w:r>
            <w:r>
              <w:rPr>
                <w:lang w:val="nb-NO"/>
              </w:rPr>
              <w:t>ph</w:t>
            </w:r>
            <w:r w:rsidR="008C42E3" w:rsidRPr="00AD2C30">
              <w:rPr>
                <w:lang w:val="nb-NO"/>
              </w:rPr>
              <w:t>akurs</w:t>
            </w:r>
            <w:r>
              <w:rPr>
                <w:lang w:val="nb-NO"/>
              </w:rPr>
              <w:t>.</w:t>
            </w:r>
            <w:r w:rsidR="00AD2C30" w:rsidRPr="00AD2C30">
              <w:rPr>
                <w:lang w:val="nb-NO"/>
              </w:rPr>
              <w:t xml:space="preserve"> </w:t>
            </w:r>
            <w:r>
              <w:rPr>
                <w:lang w:val="nb-NO"/>
              </w:rPr>
              <w:t xml:space="preserve">Vi inkluderer det som sak på </w:t>
            </w:r>
            <w:r w:rsidR="00AD2C30">
              <w:rPr>
                <w:lang w:val="nb-NO"/>
              </w:rPr>
              <w:t>årsmøte</w:t>
            </w:r>
            <w:r w:rsidR="00BF1702">
              <w:rPr>
                <w:lang w:val="nb-NO"/>
              </w:rPr>
              <w:t>t</w:t>
            </w:r>
            <w:r>
              <w:rPr>
                <w:lang w:val="nb-NO"/>
              </w:rPr>
              <w:t xml:space="preserve">. </w:t>
            </w:r>
          </w:p>
          <w:p w14:paraId="5C7FA4E8" w14:textId="46962F82" w:rsidR="0013762C" w:rsidRPr="0013762C" w:rsidRDefault="0013762C" w:rsidP="0013762C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>
              <w:rPr>
                <w:lang w:val="nb-NO"/>
              </w:rPr>
              <w:t>Felles menighetsrådsmøte 28. mai kl. 1715-1915 på Nesodden menighetshus. Forslag til saker: trosopplæring.</w:t>
            </w:r>
          </w:p>
        </w:tc>
      </w:tr>
    </w:tbl>
    <w:p w14:paraId="70FD0D5C" w14:textId="0B4AC843" w:rsidR="008477C9" w:rsidRPr="008477C9" w:rsidRDefault="008477C9" w:rsidP="008477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36F680D4" w14:textId="499A0F39" w:rsidR="008477C9" w:rsidRPr="005D3224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D3224">
        <w:rPr>
          <w:rFonts w:ascii="Montserrat" w:eastAsia="Times New Roman" w:hAnsi="Montserrat" w:cs="Times New Roman"/>
          <w:b/>
          <w:bCs/>
          <w:lang w:eastAsia="nb-NO"/>
        </w:rPr>
        <w:t xml:space="preserve">Møtet ble hevet kl. </w:t>
      </w:r>
      <w:r w:rsidR="008D219E" w:rsidRPr="005D3224">
        <w:rPr>
          <w:rFonts w:ascii="Montserrat" w:eastAsia="Times New Roman" w:hAnsi="Montserrat" w:cs="Times New Roman"/>
          <w:b/>
          <w:bCs/>
          <w:lang w:eastAsia="nb-NO"/>
        </w:rPr>
        <w:t>19.00 9.4. 2024</w:t>
      </w:r>
    </w:p>
    <w:p w14:paraId="672AB769" w14:textId="61F94168" w:rsidR="0016097C" w:rsidRPr="008D219E" w:rsidRDefault="008477C9" w:rsidP="00744E4D">
      <w:pPr>
        <w:spacing w:after="240" w:line="240" w:lineRule="auto"/>
        <w:rPr>
          <w:rFonts w:ascii="Montserrat" w:eastAsia="Times New Roman" w:hAnsi="Montserrat" w:cs="Times New Roman"/>
          <w:b/>
          <w:bCs/>
          <w:color w:val="000000"/>
          <w:lang w:eastAsia="nb-NO"/>
        </w:rPr>
      </w:pP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6C78DE2F" w14:textId="77777777" w:rsidR="008D219E" w:rsidRDefault="0016097C">
      <w:pPr>
        <w:rPr>
          <w:rFonts w:ascii="Montserrat" w:eastAsia="Times New Roman" w:hAnsi="Montserrat" w:cs="Times New Roman"/>
          <w:b/>
          <w:bCs/>
          <w:color w:val="000000"/>
          <w:lang w:eastAsia="nb-NO"/>
        </w:rPr>
      </w:pPr>
      <w:r w:rsidRPr="008D219E">
        <w:rPr>
          <w:rFonts w:ascii="Montserrat" w:eastAsia="Times New Roman" w:hAnsi="Montserrat" w:cs="Times New Roman"/>
          <w:b/>
          <w:bCs/>
          <w:color w:val="000000"/>
          <w:lang w:eastAsia="nb-NO"/>
        </w:rPr>
        <w:t>Viktige datoer:</w:t>
      </w:r>
    </w:p>
    <w:p w14:paraId="67D58D1B" w14:textId="72CE9DBF" w:rsidR="00E51118" w:rsidRDefault="0013762C">
      <w:pPr>
        <w:rPr>
          <w:rFonts w:ascii="Montserrat" w:eastAsia="Times New Roman" w:hAnsi="Montserrat" w:cs="Times New Roman"/>
          <w:color w:val="000000"/>
          <w:lang w:eastAsia="nb-NO"/>
        </w:rPr>
      </w:pPr>
      <w:r w:rsidRPr="00C80771">
        <w:rPr>
          <w:rFonts w:ascii="Montserrat" w:eastAsia="Times New Roman" w:hAnsi="Montserrat" w:cs="Times New Roman"/>
          <w:color w:val="000000"/>
          <w:lang w:eastAsia="nb-NO"/>
        </w:rPr>
        <w:t>Menighetsrådsmøter:</w:t>
      </w:r>
      <w:r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 </w:t>
      </w:r>
      <w:r w:rsidR="002C1A58">
        <w:rPr>
          <w:rFonts w:ascii="Montserrat" w:eastAsia="Times New Roman" w:hAnsi="Montserrat" w:cs="Times New Roman"/>
          <w:color w:val="000000"/>
          <w:lang w:eastAsia="nb-NO"/>
        </w:rPr>
        <w:t xml:space="preserve">7. </w:t>
      </w:r>
      <w:r>
        <w:rPr>
          <w:rFonts w:ascii="Montserrat" w:eastAsia="Times New Roman" w:hAnsi="Montserrat" w:cs="Times New Roman"/>
          <w:color w:val="000000"/>
          <w:lang w:eastAsia="nb-NO"/>
        </w:rPr>
        <w:t xml:space="preserve">mai, </w:t>
      </w:r>
      <w:r w:rsidR="002C1A58">
        <w:rPr>
          <w:rFonts w:ascii="Montserrat" w:eastAsia="Times New Roman" w:hAnsi="Montserrat" w:cs="Times New Roman"/>
          <w:color w:val="000000"/>
          <w:lang w:eastAsia="nb-NO"/>
        </w:rPr>
        <w:t xml:space="preserve">18. </w:t>
      </w:r>
      <w:r>
        <w:rPr>
          <w:rFonts w:ascii="Montserrat" w:eastAsia="Times New Roman" w:hAnsi="Montserrat" w:cs="Times New Roman"/>
          <w:color w:val="000000"/>
          <w:lang w:eastAsia="nb-NO"/>
        </w:rPr>
        <w:t>juni,</w:t>
      </w:r>
      <w:r w:rsidR="00E51118">
        <w:rPr>
          <w:rFonts w:ascii="Montserrat" w:eastAsia="Times New Roman" w:hAnsi="Montserrat" w:cs="Times New Roman"/>
          <w:color w:val="000000"/>
          <w:lang w:eastAsia="nb-NO"/>
        </w:rPr>
        <w:t xml:space="preserve"> </w:t>
      </w:r>
      <w:r w:rsidR="002C1A58">
        <w:rPr>
          <w:rFonts w:ascii="Montserrat" w:eastAsia="Times New Roman" w:hAnsi="Montserrat" w:cs="Times New Roman"/>
          <w:color w:val="000000"/>
          <w:lang w:eastAsia="nb-NO"/>
        </w:rPr>
        <w:t xml:space="preserve">i menighetshuset </w:t>
      </w:r>
      <w:r>
        <w:rPr>
          <w:rFonts w:ascii="Montserrat" w:eastAsia="Times New Roman" w:hAnsi="Montserrat" w:cs="Times New Roman"/>
          <w:color w:val="000000"/>
          <w:lang w:eastAsia="nb-NO"/>
        </w:rPr>
        <w:t xml:space="preserve">kl. </w:t>
      </w:r>
      <w:r w:rsidR="002C1A58">
        <w:rPr>
          <w:rFonts w:ascii="Montserrat" w:eastAsia="Times New Roman" w:hAnsi="Montserrat" w:cs="Times New Roman"/>
          <w:color w:val="000000"/>
          <w:lang w:eastAsia="nb-NO"/>
        </w:rPr>
        <w:t xml:space="preserve">17-19 </w:t>
      </w:r>
      <w:r w:rsidR="00306348">
        <w:rPr>
          <w:rFonts w:ascii="Montserrat" w:eastAsia="Times New Roman" w:hAnsi="Montserrat" w:cs="Times New Roman"/>
          <w:color w:val="000000"/>
          <w:lang w:eastAsia="nb-NO"/>
        </w:rPr>
        <w:t xml:space="preserve">    </w:t>
      </w:r>
    </w:p>
    <w:p w14:paraId="3267E898" w14:textId="3D079B17" w:rsidR="002C1A58" w:rsidRDefault="00417483">
      <w:pPr>
        <w:rPr>
          <w:rFonts w:ascii="Montserrat" w:eastAsia="Times New Roman" w:hAnsi="Montserrat" w:cs="Times New Roman"/>
          <w:color w:val="000000"/>
          <w:lang w:eastAsia="nb-NO"/>
        </w:rPr>
      </w:pPr>
      <w:r>
        <w:rPr>
          <w:rFonts w:ascii="Montserrat" w:eastAsia="Times New Roman" w:hAnsi="Montserrat" w:cs="Times New Roman"/>
          <w:color w:val="000000"/>
          <w:lang w:eastAsia="nb-NO"/>
        </w:rPr>
        <w:t>Årsmøte 14 april</w:t>
      </w:r>
    </w:p>
    <w:p w14:paraId="5F1A85F5" w14:textId="6C07338D" w:rsidR="0013762C" w:rsidRDefault="0013762C">
      <w:pPr>
        <w:rPr>
          <w:rFonts w:ascii="Montserrat" w:eastAsia="Times New Roman" w:hAnsi="Montserrat" w:cs="Times New Roman"/>
          <w:color w:val="000000"/>
          <w:lang w:eastAsia="nb-NO"/>
        </w:rPr>
      </w:pPr>
      <w:r>
        <w:rPr>
          <w:rFonts w:ascii="Montserrat" w:eastAsia="Times New Roman" w:hAnsi="Montserrat" w:cs="Times New Roman"/>
          <w:color w:val="000000"/>
          <w:lang w:eastAsia="nb-NO"/>
        </w:rPr>
        <w:t>Felles menighetsrådsmøte 28. mai.</w:t>
      </w:r>
    </w:p>
    <w:p w14:paraId="2382B7AE" w14:textId="12CC3A25" w:rsidR="00417483" w:rsidRDefault="000E1EEB">
      <w:r>
        <w:rPr>
          <w:rFonts w:ascii="Montserrat" w:eastAsia="Times New Roman" w:hAnsi="Montserrat" w:cs="Times New Roman"/>
          <w:color w:val="000000"/>
          <w:lang w:eastAsia="nb-NO"/>
        </w:rPr>
        <w:t>Basar og besøk av MAF 9. juni</w:t>
      </w:r>
    </w:p>
    <w:sectPr w:rsidR="00417483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89E6" w14:textId="77777777" w:rsidR="004C0AD3" w:rsidRDefault="004C0AD3" w:rsidP="000E1EEB">
      <w:pPr>
        <w:spacing w:after="0" w:line="240" w:lineRule="auto"/>
      </w:pPr>
      <w:r>
        <w:separator/>
      </w:r>
    </w:p>
  </w:endnote>
  <w:endnote w:type="continuationSeparator" w:id="0">
    <w:p w14:paraId="484977FF" w14:textId="77777777" w:rsidR="004C0AD3" w:rsidRDefault="004C0AD3" w:rsidP="000E1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D704" w14:textId="77777777" w:rsidR="004C0AD3" w:rsidRDefault="004C0AD3" w:rsidP="000E1EEB">
      <w:pPr>
        <w:spacing w:after="0" w:line="240" w:lineRule="auto"/>
      </w:pPr>
      <w:r>
        <w:separator/>
      </w:r>
    </w:p>
  </w:footnote>
  <w:footnote w:type="continuationSeparator" w:id="0">
    <w:p w14:paraId="3C7FF906" w14:textId="77777777" w:rsidR="004C0AD3" w:rsidRDefault="004C0AD3" w:rsidP="000E1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9A29" w14:textId="2658B030" w:rsidR="000E1EEB" w:rsidRDefault="000E1E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79AB" w14:textId="0D6E1E7F" w:rsidR="000E1EEB" w:rsidRDefault="000E1EE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FB9B" w14:textId="3C4F9929" w:rsidR="000E1EEB" w:rsidRDefault="000E1E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4008A"/>
    <w:multiLevelType w:val="hybridMultilevel"/>
    <w:tmpl w:val="7E108854"/>
    <w:lvl w:ilvl="0" w:tplc="9DD2304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0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4E"/>
    <w:rsid w:val="00035257"/>
    <w:rsid w:val="0006602E"/>
    <w:rsid w:val="000B1E78"/>
    <w:rsid w:val="000B304E"/>
    <w:rsid w:val="000E1EEB"/>
    <w:rsid w:val="00123DE8"/>
    <w:rsid w:val="0013762C"/>
    <w:rsid w:val="001515DF"/>
    <w:rsid w:val="0016097C"/>
    <w:rsid w:val="0026695E"/>
    <w:rsid w:val="002C1A58"/>
    <w:rsid w:val="00306348"/>
    <w:rsid w:val="00375AC3"/>
    <w:rsid w:val="003A50D2"/>
    <w:rsid w:val="00417483"/>
    <w:rsid w:val="004C0AD3"/>
    <w:rsid w:val="005A776F"/>
    <w:rsid w:val="005C4609"/>
    <w:rsid w:val="005D3224"/>
    <w:rsid w:val="0060282C"/>
    <w:rsid w:val="00634FF4"/>
    <w:rsid w:val="006A6676"/>
    <w:rsid w:val="006A753D"/>
    <w:rsid w:val="006B4CF8"/>
    <w:rsid w:val="006F505E"/>
    <w:rsid w:val="007064A5"/>
    <w:rsid w:val="00744E4D"/>
    <w:rsid w:val="008477C9"/>
    <w:rsid w:val="008837A7"/>
    <w:rsid w:val="008971B9"/>
    <w:rsid w:val="008C42E3"/>
    <w:rsid w:val="008D219E"/>
    <w:rsid w:val="009F00F8"/>
    <w:rsid w:val="00A1107F"/>
    <w:rsid w:val="00AC7D41"/>
    <w:rsid w:val="00AD2C30"/>
    <w:rsid w:val="00AF0F23"/>
    <w:rsid w:val="00B27CDD"/>
    <w:rsid w:val="00BB2B13"/>
    <w:rsid w:val="00BC45E7"/>
    <w:rsid w:val="00BD0871"/>
    <w:rsid w:val="00BF1702"/>
    <w:rsid w:val="00C5447E"/>
    <w:rsid w:val="00C56A21"/>
    <w:rsid w:val="00C80771"/>
    <w:rsid w:val="00D02908"/>
    <w:rsid w:val="00D36BA0"/>
    <w:rsid w:val="00D6125B"/>
    <w:rsid w:val="00D712EC"/>
    <w:rsid w:val="00D8248C"/>
    <w:rsid w:val="00E51118"/>
    <w:rsid w:val="00F63B64"/>
    <w:rsid w:val="00F73868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0F36"/>
  <w15:chartTrackingRefBased/>
  <w15:docId w15:val="{B641703D-4626-4327-BE37-3F3C338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B3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304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B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0B304E"/>
  </w:style>
  <w:style w:type="table" w:styleId="Tabellrutenett">
    <w:name w:val="Table Grid"/>
    <w:basedOn w:val="Vanligtabell"/>
    <w:uiPriority w:val="59"/>
    <w:rsid w:val="000B1E78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B1E78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E1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E8A4061680EE4687B2170381DB9B3E" ma:contentTypeVersion="12" ma:contentTypeDescription="Opprett et nytt dokument." ma:contentTypeScope="" ma:versionID="b8a52947d6d98ab48487427b84d5c0a4">
  <xsd:schema xmlns:xsd="http://www.w3.org/2001/XMLSchema" xmlns:xs="http://www.w3.org/2001/XMLSchema" xmlns:p="http://schemas.microsoft.com/office/2006/metadata/properties" xmlns:ns2="aee81e30-7eae-4544-bae2-51d709da96bd" xmlns:ns3="b4e645f5-3d7f-4d32-baab-ca68b9bb3886" targetNamespace="http://schemas.microsoft.com/office/2006/metadata/properties" ma:root="true" ma:fieldsID="e4282772665c75f6cd4433e5a774469a" ns2:_="" ns3:_="">
    <xsd:import namespace="aee81e30-7eae-4544-bae2-51d709da96bd"/>
    <xsd:import namespace="b4e645f5-3d7f-4d32-baab-ca68b9bb3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81e30-7eae-4544-bae2-51d709da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645f5-3d7f-4d32-baab-ca68b9bb3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0C92D-8822-4090-BC60-1DE400A88CC1}"/>
</file>

<file path=customXml/itemProps2.xml><?xml version="1.0" encoding="utf-8"?>
<ds:datastoreItem xmlns:ds="http://schemas.openxmlformats.org/officeDocument/2006/customXml" ds:itemID="{4F934153-8AFF-4550-A60C-77C5B0A85F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Senter Møllergata</dc:creator>
  <cp:keywords/>
  <dc:description/>
  <cp:lastModifiedBy>OYNA MILIVOJEVIC Grethe</cp:lastModifiedBy>
  <cp:revision>9</cp:revision>
  <dcterms:created xsi:type="dcterms:W3CDTF">2024-04-10T09:52:00Z</dcterms:created>
  <dcterms:modified xsi:type="dcterms:W3CDTF">2024-04-26T07:58:00Z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9ffa58-9d1c-42f8-b0e6-79cea428c945_Enabled">
    <vt:lpwstr>true</vt:lpwstr>
  </property>
  <property fmtid="{D5CDD505-2E9C-101B-9397-08002B2CF9AE}" pid="3" name="MSIP_Label_619ffa58-9d1c-42f8-b0e6-79cea428c945_SetDate">
    <vt:lpwstr>2024-04-10T09:52:40Z</vt:lpwstr>
  </property>
  <property fmtid="{D5CDD505-2E9C-101B-9397-08002B2CF9AE}" pid="4" name="MSIP_Label_619ffa58-9d1c-42f8-b0e6-79cea428c945_Method">
    <vt:lpwstr>Privileged</vt:lpwstr>
  </property>
  <property fmtid="{D5CDD505-2E9C-101B-9397-08002B2CF9AE}" pid="5" name="MSIP_Label_619ffa58-9d1c-42f8-b0e6-79cea428c945_Name">
    <vt:lpwstr>External</vt:lpwstr>
  </property>
  <property fmtid="{D5CDD505-2E9C-101B-9397-08002B2CF9AE}" pid="6" name="MSIP_Label_619ffa58-9d1c-42f8-b0e6-79cea428c945_SiteId">
    <vt:lpwstr>8b87af7d-8647-4dc7-8df4-5f69a2011bb5</vt:lpwstr>
  </property>
  <property fmtid="{D5CDD505-2E9C-101B-9397-08002B2CF9AE}" pid="7" name="MSIP_Label_619ffa58-9d1c-42f8-b0e6-79cea428c945_ActionId">
    <vt:lpwstr>ae6bd236-d51c-4f2b-9583-98f5a9bc00fa</vt:lpwstr>
  </property>
  <property fmtid="{D5CDD505-2E9C-101B-9397-08002B2CF9AE}" pid="8" name="MSIP_Label_619ffa58-9d1c-42f8-b0e6-79cea428c945_ContentBits">
    <vt:lpwstr>0</vt:lpwstr>
  </property>
</Properties>
</file>